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26A" w:rsidRDefault="002F626A" w:rsidP="002F626A">
      <w:r>
        <w:t> </w:t>
      </w:r>
    </w:p>
    <w:p w:rsidR="002F626A" w:rsidRDefault="002F626A" w:rsidP="002F626A">
      <w:r>
        <w:t>Проект</w:t>
      </w:r>
    </w:p>
    <w:p w:rsidR="002F626A" w:rsidRDefault="002F626A" w:rsidP="002F626A">
      <w:r>
        <w:t> </w:t>
      </w:r>
    </w:p>
    <w:p w:rsidR="002F626A" w:rsidRDefault="002F626A" w:rsidP="002F626A">
      <w:r>
        <w:t>РОССИЙСКАЯ ФЕДЕРАЦИЯ</w:t>
      </w:r>
    </w:p>
    <w:p w:rsidR="002F626A" w:rsidRDefault="002F626A" w:rsidP="002F626A">
      <w:r>
        <w:t> </w:t>
      </w:r>
    </w:p>
    <w:p w:rsidR="002F626A" w:rsidRDefault="002F626A" w:rsidP="002F626A">
      <w:r>
        <w:t>ФЕДЕРАЛЬНЫЙ ЗАКОН</w:t>
      </w:r>
    </w:p>
    <w:p w:rsidR="002F626A" w:rsidRDefault="002F626A" w:rsidP="002F626A">
      <w:r>
        <w:t> </w:t>
      </w:r>
    </w:p>
    <w:p w:rsidR="002F626A" w:rsidRDefault="002F626A" w:rsidP="002F626A">
      <w:r>
        <w:t>О ВНЕСЕНИИ ИЗМЕНЕНИЙ В ОТДЕЛЬНЫЕ ЗАКОНОДАТЕЛЬНЫЕ АКТЫ</w:t>
      </w:r>
    </w:p>
    <w:p w:rsidR="002F626A" w:rsidRDefault="002F626A" w:rsidP="002F626A">
      <w:r>
        <w:t>РОССИЙСКОЙ ФЕДЕРАЦИИ ОБ ОБЯЗАТЕЛЬНОМ СОЦИАЛЬНОМ СТРАХОВАНИИ</w:t>
      </w:r>
    </w:p>
    <w:p w:rsidR="002F626A" w:rsidRDefault="002F626A" w:rsidP="002F626A">
      <w:r>
        <w:t> </w:t>
      </w:r>
    </w:p>
    <w:p w:rsidR="002F626A" w:rsidRDefault="002F626A" w:rsidP="002F626A">
      <w:r>
        <w:t>Статья 1</w:t>
      </w:r>
    </w:p>
    <w:p w:rsidR="002F626A" w:rsidRDefault="002F626A" w:rsidP="002F626A">
      <w:r>
        <w:t> </w:t>
      </w:r>
    </w:p>
    <w:p w:rsidR="002F626A" w:rsidRDefault="002F626A" w:rsidP="002F626A">
      <w:r>
        <w:t>Внести в Федеральный закон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N 28, ст. 2887; N 43, ст. 4108; N 52, ст. 5037; 2004, N 35 ст. 3607; N 49, ст. 4851; 2007, N 1, ст. 22; N 30, ст. 3806; 2008, N 30, ст. 3616; 2009, N 30, ст. 3739; N 48, ст. 5745; 2010, N 21, ст. 2528; N 31 ст. 4195; N 49, ст. 6409; N 50, ст. 6606, 6608; 2011, N 45, ст. 6330; N 49, ст. 7061; 2012, N 10 ст. 1164; 2013, N 14 ст. 1644; N 27, ст. 3477; N 49 ст. 6332; N 51, ст. 6678; N 52, ст. 6986; 2014, N 14, ст. 1551; N 19, ст. 2321; N 26, ст. 3394; N 30, ст. 4217; N 49, ст. 6915; 2016, N 1 ст. 14; N 27, ст. 4183; 2017, N 1, ст. 34; N 31, ст. 4821) следующие изменения:</w:t>
      </w:r>
    </w:p>
    <w:p w:rsidR="002F626A" w:rsidRDefault="002F626A" w:rsidP="002F626A">
      <w:r>
        <w:t>1) статью 9 дополнить пунктом 4 следующего содержания:</w:t>
      </w:r>
    </w:p>
    <w:p w:rsidR="002F626A" w:rsidRDefault="002F626A" w:rsidP="002F626A">
      <w:r>
        <w:t>"4. В случае непредставления документов, подтверждающих наступление страхового случая, предусмотренных пунктом 4 статьи 15 настоящего Федерального закона, пособие по временной нетрудоспособности выплачивается в размере, установленном для выплаты пособия по временной нетрудоспособности при утрате трудоспособности вследствие заболевания или травмы в соответствии с Федеральным законом "Об обязательном социальном страховании на случай временной нетрудоспособности и в связи с материнством. После представления документов, подтверждающих наступление страхового случая, производится перерасчет пособия по временной нетрудоспособности в соответствии с положениями пункта 1 настоящей статьи.";</w:t>
      </w:r>
    </w:p>
    <w:p w:rsidR="002F626A" w:rsidRDefault="002F626A" w:rsidP="002F626A">
      <w:r>
        <w:t>2) в статье 15:</w:t>
      </w:r>
    </w:p>
    <w:p w:rsidR="002F626A" w:rsidRDefault="002F626A" w:rsidP="002F626A">
      <w:r>
        <w:t>а) в пункте 1:</w:t>
      </w:r>
    </w:p>
    <w:p w:rsidR="002F626A" w:rsidRDefault="002F626A" w:rsidP="002F626A">
      <w:r>
        <w:t>слова "в порядке, установленном законодательством Российской Федерации для назначения и выплаты пособий по временной нетрудоспособности по государственному социальному страхованию" заменить словами "в порядке, установленном Федеральным законом "Об обязательном социальном страховании на случай временной нетрудоспособности и в связи с материнством";</w:t>
      </w:r>
    </w:p>
    <w:p w:rsidR="002F626A" w:rsidRDefault="002F626A" w:rsidP="002F626A">
      <w:r>
        <w:t>дополнить абзацем следующего содержания:</w:t>
      </w:r>
    </w:p>
    <w:p w:rsidR="002F626A" w:rsidRDefault="002F626A" w:rsidP="002F626A">
      <w:r>
        <w:lastRenderedPageBreak/>
        <w:t>"Назначение пособия по временной нетрудоспособности в связи с несчастным случаем на производстве или профессиональным заболеванием осуществляется страховщиком на основании листка нетрудоспособности, оформленного в установленном порядке, представляемых страхователем в территориальный орган страховщика по месту своей регистрации документов, подтверждающих наступление страхового случая, а также сведений и документов, необходимых для назначения и выплаты застрахованному лицу пособия, определяемых в соответствии с Федеральным законом "Об обязательном социальном страховании на случай временной нетрудоспособности и в связи с материнством".";</w:t>
      </w:r>
    </w:p>
    <w:p w:rsidR="002F626A" w:rsidRDefault="002F626A" w:rsidP="002F626A">
      <w:r>
        <w:t>б) дополнить пунктом 4.1 следующего содержания:</w:t>
      </w:r>
    </w:p>
    <w:p w:rsidR="002F626A" w:rsidRDefault="002F626A" w:rsidP="002F626A">
      <w:r>
        <w:t xml:space="preserve">"4.1. Оплата </w:t>
      </w:r>
      <w:proofErr w:type="gramStart"/>
      <w:r>
        <w:t>отпуска</w:t>
      </w:r>
      <w:proofErr w:type="gramEnd"/>
      <w:r>
        <w:t xml:space="preserve"> 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 осуществляется страховщиком.";</w:t>
      </w:r>
    </w:p>
    <w:p w:rsidR="002F626A" w:rsidRDefault="002F626A" w:rsidP="002F626A">
      <w:r>
        <w:t>в) абзац первый пункта 7 изложить в следующей редакции:</w:t>
      </w:r>
    </w:p>
    <w:p w:rsidR="002F626A" w:rsidRDefault="002F626A" w:rsidP="002F626A">
      <w:r>
        <w:t>"Выплата обеспечения по страхованию застрахованному производится страховщиком путем перечисления денежных средств на банковский счет застрахованного, указанный в заявлении либо личном кабинете на Едином портале государственных и муниципальных услуг (функций), или через организацию федеральной почтовой связи, иную организацию по выбору застрахованного (его законного или уполномоченного представителя).";</w:t>
      </w:r>
    </w:p>
    <w:p w:rsidR="002F626A" w:rsidRDefault="002F626A" w:rsidP="002F626A">
      <w:r>
        <w:t>г) пункт 8 изложить в следующей редакции:</w:t>
      </w:r>
    </w:p>
    <w:p w:rsidR="002F626A" w:rsidRDefault="002F626A" w:rsidP="002F626A">
      <w:r>
        <w:t>"8. При невыплате в установленные сроки страховщиком назначенных страховых выплат страховщик обязан выплатить застрахованному или лицам, имеющим право на получение страховых выплат в связи со смертью застрахованного, пеню в размере 0,5 процента от невыплаченной суммы страховых выплат за каждый день просрочки.";</w:t>
      </w:r>
    </w:p>
    <w:p w:rsidR="002F626A" w:rsidRDefault="002F626A" w:rsidP="002F626A">
      <w:r>
        <w:t>д) пункт 9 признать утратившим силу;</w:t>
      </w:r>
    </w:p>
    <w:p w:rsidR="002F626A" w:rsidRDefault="002F626A" w:rsidP="002F626A">
      <w:r>
        <w:t>3) Главу II дополнить статьями 15.3 и 15.4 следующего содержания:</w:t>
      </w:r>
    </w:p>
    <w:p w:rsidR="002F626A" w:rsidRDefault="002F626A" w:rsidP="002F626A">
      <w:r>
        <w:t> </w:t>
      </w:r>
    </w:p>
    <w:p w:rsidR="002F626A" w:rsidRDefault="002F626A" w:rsidP="002F626A">
      <w:r>
        <w:t>"Статья 15.3. Требование о возмещении излишне понесенных расходов на выплату обеспечения по страхованию</w:t>
      </w:r>
    </w:p>
    <w:p w:rsidR="002F626A" w:rsidRDefault="002F626A" w:rsidP="002F626A">
      <w:r>
        <w:t> </w:t>
      </w:r>
    </w:p>
    <w:p w:rsidR="002F626A" w:rsidRDefault="002F626A" w:rsidP="002F626A">
      <w:r>
        <w:t>1. Требованием о возмещении излишне понесенных расходов на выплату обеспечения по страхованию (далее - требование о возмещении излишне понесенных расходов) признается письменное извещение страхователя или застрахованного о необходимости возместить сумму излишне понесенных страховщиком расходов, а также об обязанности уплатить в установленный срок сумму излишне понесенных расходов.</w:t>
      </w:r>
    </w:p>
    <w:p w:rsidR="002F626A" w:rsidRDefault="002F626A" w:rsidP="002F626A">
      <w:r>
        <w:t>2. Требование о возмещении излишне понесенных расходов должно содержать сведения о сумме излишне понесенных расходов, сроке исполнения этого требования, мерах по взысканию сумм излишне понесенных расходов, которые применяются в случае неисполнения требования страхователем или застрахованным (далее - виновным лицом), подробные данные об основаниях взыскания сумм излишне понесенных расходов, а также ссылки на положения настоящего Федерального закона. Форма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F626A" w:rsidRDefault="002F626A" w:rsidP="002F626A">
      <w:r>
        <w:lastRenderedPageBreak/>
        <w:t>3. Требование о возмещении излишне понесенных расходов направляется виновному лицу в течение десяти рабочих дней со дня вступления в силу решения о возмещении излишне понесенных расходов на выплату обеспечения по страхованию в соответствии со статьей 26.20 настоящего Федерального закона.</w:t>
      </w:r>
    </w:p>
    <w:p w:rsidR="002F626A" w:rsidRDefault="002F626A" w:rsidP="002F626A">
      <w:r>
        <w:t>4. Требование о возмещении излишне понесенных расходов должно быть исполнено в течение десяти календарных дней со дня получения соответствующего требования, если более продолжительный период времени для возмещения излишне понесенных расходов на выплату обеспечения по страхованию не указан в этом требовании.</w:t>
      </w:r>
    </w:p>
    <w:p w:rsidR="002F626A" w:rsidRDefault="002F626A" w:rsidP="002F626A">
      <w:r>
        <w:t>5. Требование о возмещении излишне понесенных расходов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требования о возмещении излишне понесенных расходов в электронном виде по телекоммуникационным каналам связи устанавливаются страховщиком.</w:t>
      </w:r>
    </w:p>
    <w:p w:rsidR="002F626A" w:rsidRDefault="002F626A" w:rsidP="002F626A">
      <w:r>
        <w:t> </w:t>
      </w:r>
    </w:p>
    <w:p w:rsidR="002F626A" w:rsidRDefault="002F626A" w:rsidP="002F626A">
      <w:r>
        <w:t>Статья 15.4. Взыскание сумм излишне понесенных расходов на выплату обеспечения по страхованию</w:t>
      </w:r>
    </w:p>
    <w:p w:rsidR="002F626A" w:rsidRDefault="002F626A" w:rsidP="002F626A">
      <w:r>
        <w:t> </w:t>
      </w:r>
    </w:p>
    <w:p w:rsidR="002F626A" w:rsidRDefault="002F626A" w:rsidP="002F626A">
      <w:r>
        <w:t>1. В случае неисполнения виновным лицом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обеспечения по страхованию в пределах сумм, указанных в требовании о возмещении излишне понесенных расходов, с учетом особенностей, установленных настоящей статьей.</w:t>
      </w:r>
    </w:p>
    <w:p w:rsidR="002F626A" w:rsidRDefault="002F626A" w:rsidP="002F626A">
      <w:r>
        <w:t>2. Заявление о взыскании подается в отношении всех требований о возмещении излишне понесенных расходов, по которым истек срок исполнения и которые не исполнены виновным лицом на дату подачи территориальным органом страховщика заявления о взыскании в суд.</w:t>
      </w:r>
    </w:p>
    <w:p w:rsidR="002F626A" w:rsidRDefault="002F626A" w:rsidP="002F626A">
      <w:r>
        <w:t>3. Заявление о взыскании подается территориальным органом страховщика в суд, если общая сумма излишне понесенных расходов на выплату обеспечения по страхованию, подлежащая взысканию с виновного лица, превышает 3000 рублей, за исключением случая, предусмотренного пунктом 7 настоящей статьи.</w:t>
      </w:r>
    </w:p>
    <w:p w:rsidR="002F626A" w:rsidRDefault="002F626A" w:rsidP="002F626A">
      <w:r>
        <w:t>4. Копия заявления о взыскании не позднее дня его подачи в суд направляется территориальным органом страховщика виновному лицу, с которого взыскиваются излишне понесенные расходы на выплату обеспечения по страхованию.</w:t>
      </w:r>
    </w:p>
    <w:p w:rsidR="002F626A" w:rsidRDefault="002F626A" w:rsidP="002F626A">
      <w:r>
        <w:t>5.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w:t>
      </w:r>
    </w:p>
    <w:p w:rsidR="002F626A" w:rsidRDefault="002F626A" w:rsidP="002F626A">
      <w:r>
        <w:t xml:space="preserve">6. Если в течение трех лет со дня истечения срока исполнения самого раннего требования об уплате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 виновного лица, такая сумма излишне понесенных расходов на выплату обеспечения по страхованию превысила 3000 рублей, территориальный орган страховщика </w:t>
      </w:r>
      <w:r>
        <w:lastRenderedPageBreak/>
        <w:t>обращается в суд с заявлением о взыскании в течение шести месяцев со дня, когда указанная сумма превысила 3000 рублей.</w:t>
      </w:r>
    </w:p>
    <w:p w:rsidR="002F626A" w:rsidRDefault="002F626A" w:rsidP="002F626A">
      <w:r>
        <w:t>7.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 виновного лица, такая сумма излишне понесенных расходов на выплату обеспечения по страхованию не превысила 3000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2F626A" w:rsidRDefault="002F626A" w:rsidP="002F626A">
      <w:r>
        <w:t>8. Списание безнадежных долгов по суммам излишне понесенных расходов на выплату обеспечения по страхованию осуществляется в порядке, установленном в соответствии со статьей 26.10 настоящего Федерального закона.";</w:t>
      </w:r>
    </w:p>
    <w:p w:rsidR="002F626A" w:rsidRDefault="002F626A" w:rsidP="002F626A">
      <w:r>
        <w:t> </w:t>
      </w:r>
    </w:p>
    <w:p w:rsidR="002F626A" w:rsidRDefault="002F626A" w:rsidP="002F626A">
      <w:r>
        <w:t>4) в пункте 2 статьи 17:</w:t>
      </w:r>
    </w:p>
    <w:p w:rsidR="002F626A" w:rsidRDefault="002F626A" w:rsidP="002F626A">
      <w:r>
        <w:t>а) подпункт 3 признать утратившим силу;</w:t>
      </w:r>
    </w:p>
    <w:p w:rsidR="002F626A" w:rsidRDefault="002F626A" w:rsidP="002F626A">
      <w:r>
        <w:t>б) дополнить подпунктами 20, 21, 22 следующего содержания:</w:t>
      </w:r>
    </w:p>
    <w:p w:rsidR="002F626A" w:rsidRDefault="002F626A" w:rsidP="002F626A">
      <w:r>
        <w:t>"20) своевременно представлять в установленном порядке в территориальный орган страховщика сведения и документы, необходимые для назначения и выплаты застрахованному лицу обеспечения по страхованию, а также заявление и документы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2F626A" w:rsidRDefault="002F626A" w:rsidP="002F626A">
      <w:r>
        <w:t>21) в целях определения страховщиком размера страхового тарифа на обязательное социальное страхование от несчастных случаев на производстве и профессиональных заболеваний своевременно представлять в территориальные органы страховщика документы для подтверждения основного вида экономической деятельности, заполненные на основе данных бухгалтерской отчетности за предыдущий год, в соответствии с видами экономической деятельности, указанными в едином государственном реестре юридических лиц;</w:t>
      </w:r>
    </w:p>
    <w:p w:rsidR="002F626A" w:rsidRDefault="002F626A" w:rsidP="002F626A">
      <w:r>
        <w:t>22) возмещать страховщику суммы излишне понесенных им расходов на выплату обеспечения по страхованию вследствие представления страхователем недостоверных и (или) неполных сведений.";</w:t>
      </w:r>
    </w:p>
    <w:p w:rsidR="002F626A" w:rsidRDefault="002F626A" w:rsidP="002F626A">
      <w:r>
        <w:t>5) в статье 18:</w:t>
      </w:r>
    </w:p>
    <w:p w:rsidR="002F626A" w:rsidRDefault="002F626A" w:rsidP="002F626A">
      <w:r>
        <w:t>а) в пункте 1:</w:t>
      </w:r>
    </w:p>
    <w:p w:rsidR="002F626A" w:rsidRDefault="002F626A" w:rsidP="002F626A">
      <w:r>
        <w:t>подпункты 6, 7, 8, 8.1 изложить в следующей редакции:</w:t>
      </w:r>
    </w:p>
    <w:p w:rsidR="002F626A" w:rsidRDefault="002F626A" w:rsidP="002F626A">
      <w:r>
        <w:t xml:space="preserve">"6) принимать решение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в размере, определяемом ежегодно федеральным законом о бюджете Фонда социального страхования Российской Федерации на очередной финансовый год, за счет части сумм страховых взносов, уплаченных страхователем в бюджет Фонда социального страхования Российской Федерации. Финансовое обеспечение указанных </w:t>
      </w:r>
      <w:r>
        <w:lastRenderedPageBreak/>
        <w:t>мероприятий осуществляется в соответствии с правилами, утверждаемыми в порядке, определяемом Правительством Российской Федерации;</w:t>
      </w:r>
    </w:p>
    <w:p w:rsidR="002F626A" w:rsidRDefault="002F626A" w:rsidP="002F626A">
      <w:r>
        <w:t>7) проводить проверки правильности исчисления, своевременности и полноты уплаты (перечисления) страховых взносов страхователями, правильности подтверждения страхователями основного вида экономической деятельности, а также проверки полноты и достоверности представляемых страхователем сведений и документов, необходимых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требовать и получать от страхователей необходимые документы и объяснения по вопросам, возникающим в ходе проверок;</w:t>
      </w:r>
    </w:p>
    <w:p w:rsidR="002F626A" w:rsidRDefault="002F626A" w:rsidP="002F626A">
      <w:r>
        <w:t>8) требовать от страхователей документы, служащие основанием для исчисления и уплаты (перечисления) страховых взносов, подтверждающие обоснованность определения размера страхового тарифа в соответствии с классом профессионального риска основного вида экономической деятельности страхователя с учетом надбавки и скидки к страховому тарифу, достоверность сведений, представляемых страхователем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а также документы, подтверждающие правильность исчисления, своевременность и полноту уплаты (перечисления) страховых взносов;</w:t>
      </w:r>
    </w:p>
    <w:p w:rsidR="002F626A" w:rsidRDefault="002F626A" w:rsidP="002F626A">
      <w:r>
        <w:t>8.1) вызывать страхователей на основании письменного уведомления для дачи пояснений в связи с уплатой (перечислением) ими страховых взносов либо проверкой правильности уплаты страховых взносов, правильности подтверждения страхователями основного вида экономической деятельности, а также проверкой полноты и достоверности представляемых страхователем сведений и документов, необходимых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если представленные страхователями сведения являются неполными или носят противоречивый характер;";</w:t>
      </w:r>
    </w:p>
    <w:p w:rsidR="002F626A" w:rsidRDefault="002F626A" w:rsidP="002F626A">
      <w:r>
        <w:t>подпункт 9 признать утратившим силу;</w:t>
      </w:r>
    </w:p>
    <w:p w:rsidR="002F626A" w:rsidRDefault="002F626A" w:rsidP="002F626A">
      <w:r>
        <w:t>дополнить подпунктом 9.1 следующего содержания:</w:t>
      </w:r>
    </w:p>
    <w:p w:rsidR="002F626A" w:rsidRDefault="002F626A" w:rsidP="002F626A">
      <w:r>
        <w:t>"9.1) принимать по результатам проведенной проверки решение об отказе в назначении и выплате обеспечения по страхованию (об отмене решения о назначении и выплате обеспечения по страхованию) и решение о возмещении виновным лицом излишне понесенных расходов на выплату обеспечения по страхованию в случае выявления в результате проверки фактов представления страховщику недостоверных сведений и документов либо сокрытия сведений, влияющих на получение застрахованным (лицом, имеющим право на получение страховых выплат в случае смерти застрахованного) обеспечения по страхованию или исчисление его размера, в том числе в случае не подтверждения сведений, представляемых страхователем или застрахованным лицом (лицом, имеющим право на получение страховых выплат в случае смерти застрахованного),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w:t>
      </w:r>
    </w:p>
    <w:p w:rsidR="002F626A" w:rsidRDefault="002F626A" w:rsidP="002F626A">
      <w:r>
        <w:lastRenderedPageBreak/>
        <w:t>подпункт 12 изложить в следующей редакции:</w:t>
      </w:r>
    </w:p>
    <w:p w:rsidR="002F626A" w:rsidRDefault="002F626A" w:rsidP="002F626A">
      <w:r>
        <w:t>"12) защищать свои права и законные интересы, права и законные интересы застрахованных, в том числе в суде, а также обжаловать акт о несчастном случае на производстве, заключение государственного инспектора труда, акт о случае профессионального заболевания, медицинское заключение о наличии профессионального заболевания, выданные и (или) оформленные с нарушением законодательства;";</w:t>
      </w:r>
    </w:p>
    <w:p w:rsidR="002F626A" w:rsidRDefault="002F626A" w:rsidP="002F626A">
      <w:r>
        <w:t>б) подпункт 17 пункта 2 дополнить словами ", требование о возмещении излишне понесенных расходов";</w:t>
      </w:r>
    </w:p>
    <w:p w:rsidR="002F626A" w:rsidRDefault="002F626A" w:rsidP="002F626A">
      <w:r>
        <w:t>6) в статье 22.1 пункты 7 и 8 признать утратившим силу;</w:t>
      </w:r>
    </w:p>
    <w:p w:rsidR="002F626A" w:rsidRDefault="002F626A" w:rsidP="002F626A">
      <w:r>
        <w:t>7) наименование главы IV.2 изложить в следующей редакции:</w:t>
      </w:r>
    </w:p>
    <w:p w:rsidR="002F626A" w:rsidRDefault="002F626A" w:rsidP="002F626A">
      <w:r>
        <w:t> </w:t>
      </w:r>
    </w:p>
    <w:p w:rsidR="002F626A" w:rsidRDefault="002F626A" w:rsidP="002F626A">
      <w:r>
        <w:t>"Глава IV.2. КОНТРОЛЬ ЗА УПЛАТОЙ СТРАХОВЫХ ВЗНОСОВ,</w:t>
      </w:r>
    </w:p>
    <w:p w:rsidR="002F626A" w:rsidRDefault="002F626A" w:rsidP="002F626A">
      <w:r>
        <w:t>А ТАКЖЕ ЗА ПОЛНОТОЙ И ДОСТОВЕРНОСТЬЮ СВЕДЕНИЙ И ДОКУМЕНТОВ,</w:t>
      </w:r>
    </w:p>
    <w:p w:rsidR="002F626A" w:rsidRDefault="002F626A" w:rsidP="002F626A">
      <w:r>
        <w:t>ПРЕДСТАВЛЯЕМЫХ ДЛЯ НАЗНАЧЕНИЯ И ВЫПЛАТЫ ОБЕСПЕЧЕНИЯ</w:t>
      </w:r>
    </w:p>
    <w:p w:rsidR="002F626A" w:rsidRDefault="002F626A" w:rsidP="002F626A">
      <w:r>
        <w:t>ПО СТРАХОВАНИЮ";</w:t>
      </w:r>
    </w:p>
    <w:p w:rsidR="002F626A" w:rsidRDefault="002F626A" w:rsidP="002F626A">
      <w:r>
        <w:t> </w:t>
      </w:r>
    </w:p>
    <w:p w:rsidR="002F626A" w:rsidRDefault="002F626A" w:rsidP="002F626A">
      <w:r>
        <w:t>8) в статье 26.14:</w:t>
      </w:r>
    </w:p>
    <w:p w:rsidR="002F626A" w:rsidRDefault="002F626A" w:rsidP="002F626A">
      <w:r>
        <w:t>а) в абзаце первом пункта 1 исключить слово "страхователей";</w:t>
      </w:r>
    </w:p>
    <w:p w:rsidR="002F626A" w:rsidRDefault="002F626A" w:rsidP="002F626A">
      <w:r>
        <w:t>б) пункт 2 изложить в следующей редакции:</w:t>
      </w:r>
    </w:p>
    <w:p w:rsidR="002F626A" w:rsidRDefault="002F626A" w:rsidP="002F626A">
      <w:r>
        <w:t>"2. Целью камеральной и выездной проверок является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правильности исчисления, своевременности и полноты уплаты (перечисления) страховых взносов на обязательное социальное страхование от несчастных случаев на производстве и профессиональных заболеваний страховщику, правильности подтверждения страхователями основного вида экономической деятельности, а также за полнотой и достоверностью сведений и документов, представляемых страхователем (застрахованным, лицом, имеющим право на получение страховых выплат в случае смерти застрахованного)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а также в части правильности указанных расходов страхователя.";</w:t>
      </w:r>
    </w:p>
    <w:p w:rsidR="002F626A" w:rsidRDefault="002F626A" w:rsidP="002F626A">
      <w:r>
        <w:t>9) в статье 26.15:</w:t>
      </w:r>
    </w:p>
    <w:p w:rsidR="002F626A" w:rsidRDefault="002F626A" w:rsidP="002F626A">
      <w:r>
        <w:t>а) пункт 1 изложить в следующей редакции:</w:t>
      </w:r>
    </w:p>
    <w:p w:rsidR="002F626A" w:rsidRDefault="002F626A" w:rsidP="002F626A">
      <w:r>
        <w:t xml:space="preserve">"1. Камеральная проверка проводится по месту нахождения страховщика на основе расчетов по начисленным и уплаченным страховым взносам и документов (информации), представленных страхователем сведений и документов, представленных страхователем (застрахованным, лицом, имеющим право на получение страховых выплат в случае смерти застрахованного) для назначения и выплаты обеспечения по страхованию, а также других документов (информации), </w:t>
      </w:r>
      <w:r>
        <w:lastRenderedPageBreak/>
        <w:t>имеющихся у страховщика, в том числе полученных от государственных органов, органов государственных внебюджетных фондов, органов местного самоуправления и подведомственных государственным органам или органам местного самоуправления организаций по запросу посредством единой системы межведомственного взаимодействия или по межведомственному запросу.";</w:t>
      </w:r>
    </w:p>
    <w:p w:rsidR="002F626A" w:rsidRDefault="002F626A" w:rsidP="002F626A">
      <w:r>
        <w:t>б) пункт 2 изложить в следующей редакции:</w:t>
      </w:r>
    </w:p>
    <w:p w:rsidR="002F626A" w:rsidRDefault="002F626A" w:rsidP="002F626A">
      <w:r>
        <w:t>"2.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расчета по начисленным и уплаченным страховым взносам, сведений и документов, представленных страхователем (застрахованным, лицом, имеющим право на получение страховых выплат в случае смерти застрахованного)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2F626A" w:rsidRDefault="002F626A" w:rsidP="002F626A">
      <w:r>
        <w:t>в) дополнить пунктом 5.1 следующего содержания:</w:t>
      </w:r>
    </w:p>
    <w:p w:rsidR="002F626A" w:rsidRDefault="002F626A" w:rsidP="002F626A">
      <w:r>
        <w:t>"5.1. В случае выявления в результате проверки фактов представления страховщику недостоверных сведений и документов либо сокрытия сведений, влияющих на получение застрахованным (лицом, имеющим право на получение страховых выплат в случае смерти застрахованного) обеспечения по страхованию или исчисление его размера, в том числе в случае не подтверждения сведений, представляемых страхователем или застрахованным (лицом, имеющим право на получение страховых выплат в случае смерти застрахованного)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страховщик принимает решение об отказе в назначении и выплате обеспечения по страхованию или об отмене решения о назначении и выплате обеспечения по страхованию, а также решение о возмещении страхователем или застрахованным (далее - виновным лицом) излишне понесенных расходов на выплату обеспечения по страхованию (далее - решение о возмещении излишне понесенных расходов). Форма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нормативно-правового регулированию в сфере социального страхования.";</w:t>
      </w:r>
    </w:p>
    <w:p w:rsidR="002F626A" w:rsidRDefault="002F626A" w:rsidP="002F626A">
      <w:r>
        <w:t>10) в статье 26.16:</w:t>
      </w:r>
    </w:p>
    <w:p w:rsidR="002F626A" w:rsidRDefault="002F626A" w:rsidP="002F626A">
      <w:r>
        <w:t>а) пункт 6 изложить в следующей редакции:</w:t>
      </w:r>
    </w:p>
    <w:p w:rsidR="002F626A" w:rsidRDefault="002F626A" w:rsidP="002F626A">
      <w:r>
        <w:t xml:space="preserve">"6. Предметом выездной проверки являются правильность исчисления и своевременность уплаты (перечисления) страховых взносов страхователями, правильность подтверждения страхователями основного вида деятельности, полнота и достоверность представляемых страхователем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правильность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которых осуществляется за счет средств </w:t>
      </w:r>
      <w:r>
        <w:lastRenderedPageBreak/>
        <w:t>обязательного социального страхования от несчастных случаев на производстве и профессиональных заболеваний;";</w:t>
      </w:r>
    </w:p>
    <w:p w:rsidR="002F626A" w:rsidRDefault="002F626A" w:rsidP="002F626A">
      <w:r>
        <w:t>б) пункт 20 изложить в следующей редакции:</w:t>
      </w:r>
    </w:p>
    <w:p w:rsidR="002F626A" w:rsidRDefault="002F626A" w:rsidP="002F626A">
      <w:r>
        <w:t>"20. Выездная проверка, осуществляемая в связи с реорганизацией или ликвидацией организации, а также в связи вновь открывшимися обстоятельствами на основании информации от правоохранительных, контролирующих органов, свидетельствующей о нарушении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может проводиться независимо от времени проведения предыдущей проверки. При этом проверяется период, не превышающий трех календарных лет, предшествующих календарному году, в котором вынесено решение о проведении проверки.";</w:t>
      </w:r>
    </w:p>
    <w:p w:rsidR="002F626A" w:rsidRDefault="002F626A" w:rsidP="002F626A">
      <w:r>
        <w:t>в) дополнить пунктом 20.1 следующего содержания:</w:t>
      </w:r>
    </w:p>
    <w:p w:rsidR="002F626A" w:rsidRDefault="002F626A" w:rsidP="002F626A">
      <w:r>
        <w:t>"20.1. В случае поступления жалобы застрахованного на непредставление страхователем необходимых для назначения и выплаты обеспечения по страхованию сведений и документов, а также в случае не подтверждения сведений, представляемых страхователем (застрахованным, лицом, имеющим право на получение страховых выплат в случае смерти застрахованного),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территориальный орган страховщика вправе провести внеплановую выездную проверку полноты и достоверности представляемых страхователем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2F626A" w:rsidRDefault="002F626A" w:rsidP="002F626A">
      <w:r>
        <w:t>г) подпункт 1 пункта 26 изложить в следующей редакции:</w:t>
      </w:r>
    </w:p>
    <w:p w:rsidR="002F626A" w:rsidRDefault="002F626A" w:rsidP="002F626A">
      <w:r>
        <w:t>"1) вышестоящим органом страховщика (по поручению вышестоящего органа страховщика) - в порядке контроля за деятельностью территориального органа страховщика, проводившего проверку;";</w:t>
      </w:r>
    </w:p>
    <w:p w:rsidR="002F626A" w:rsidRDefault="002F626A" w:rsidP="002F626A">
      <w:r>
        <w:t>11) в статье 26.20:</w:t>
      </w:r>
    </w:p>
    <w:p w:rsidR="002F626A" w:rsidRDefault="002F626A" w:rsidP="002F626A">
      <w:r>
        <w:t>а) пункт 8 дополнить подпунктами 3 и 4 следующего содержания:</w:t>
      </w:r>
    </w:p>
    <w:p w:rsidR="002F626A" w:rsidRDefault="002F626A" w:rsidP="002F626A">
      <w:r>
        <w:t>"3) о возмещении излишне понесенных расходов;</w:t>
      </w:r>
    </w:p>
    <w:p w:rsidR="002F626A" w:rsidRDefault="002F626A" w:rsidP="002F626A">
      <w:r>
        <w:t>4) об отмене решения о назначении и выплате обеспечения по страхованию.";</w:t>
      </w:r>
    </w:p>
    <w:p w:rsidR="002F626A" w:rsidRDefault="002F626A" w:rsidP="002F626A">
      <w:r>
        <w:t>б) пункты 12 и 13 изложить в следующей редакции:</w:t>
      </w:r>
    </w:p>
    <w:p w:rsidR="002F626A" w:rsidRDefault="002F626A" w:rsidP="002F626A">
      <w:r>
        <w:t>"12. Решение о привлечении к ответственности за совершение правонарушения, решение об отказе в привлечении к ответственности за совершение правонарушения и (или) решение о возмещении излишне понесенных расходов вступает в силу по истечении десяти рабочих дней со дня вручения его лицу, в отношении которого было вынесено соответствующее решение (его уполномоченному представителю).</w:t>
      </w:r>
    </w:p>
    <w:p w:rsidR="002F626A" w:rsidRDefault="002F626A" w:rsidP="002F626A">
      <w:r>
        <w:t xml:space="preserve">13. Решение о привлечении к ответственности за совершение правонарушения, решение об отказе в привлечении к ответственности за совершение правонарушения и (или) решение о возмещении излишне понесенных расходов в течение пяти рабочих дней после дня его вынесения может быть вручено лицу, в отношении которого вынесено соответствующее решение (его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w:t>
      </w:r>
      <w:r>
        <w:lastRenderedPageBreak/>
        <w:t>направления указанного решения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соответствующего решения в электронном виде по телекоммуникационным каналам связи устанавливаются страховщиком.";</w:t>
      </w:r>
    </w:p>
    <w:p w:rsidR="002F626A" w:rsidRDefault="002F626A" w:rsidP="002F626A">
      <w:r>
        <w:t>в) дополнить пунктом 14.1 следующего содержания:</w:t>
      </w:r>
    </w:p>
    <w:p w:rsidR="002F626A" w:rsidRDefault="002F626A" w:rsidP="002F626A">
      <w:r>
        <w:t>"14.1. На основании вступившего в силу решения о возмещении излишне понесенных расходов лицу, в отношении которого вынесено соответствующее решение, направляется требование о возмещении излишне понесенных расходов в порядке, установленном статьей 15.3 настоящего Федерального закона.";</w:t>
      </w:r>
    </w:p>
    <w:p w:rsidR="002F626A" w:rsidRDefault="002F626A" w:rsidP="002F626A">
      <w:r>
        <w:t>12) в статье 26.21:</w:t>
      </w:r>
    </w:p>
    <w:p w:rsidR="002F626A" w:rsidRDefault="002F626A" w:rsidP="002F626A">
      <w:r>
        <w:t>а) наименование статьи изложить в следующей редакции:</w:t>
      </w:r>
    </w:p>
    <w:p w:rsidR="002F626A" w:rsidRDefault="002F626A" w:rsidP="002F626A">
      <w:r>
        <w:t>"Статья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а также за полнотой и достоверностью сведений и документов, представляемых для назначения и выплаты обеспечения по страхованию;</w:t>
      </w:r>
    </w:p>
    <w:p w:rsidR="002F626A" w:rsidRDefault="002F626A" w:rsidP="002F626A">
      <w:r>
        <w:t>б) пункт 1 изложить в следующей редакции:</w:t>
      </w:r>
    </w:p>
    <w:p w:rsidR="002F626A" w:rsidRDefault="002F626A" w:rsidP="002F626A">
      <w:r>
        <w:t>"1. Страхователь имеет право обжаловать решения и иные акты ненормативного характера территориального органа страховщика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а также за полнотой и достоверностью сведений и документов, представляемых для назначения и выплаты обеспечения по страхованию, если, по мнению страхователя, акты территориального органа страховщика, действия (бездействие) его должностных лиц нарушают его права.";</w:t>
      </w:r>
    </w:p>
    <w:p w:rsidR="002F626A" w:rsidRDefault="002F626A" w:rsidP="002F626A">
      <w:r>
        <w:t>13) статью 26.31 изложить в следующей редакции:</w:t>
      </w:r>
    </w:p>
    <w:p w:rsidR="002F626A" w:rsidRDefault="002F626A" w:rsidP="002F626A">
      <w:r>
        <w:t> </w:t>
      </w:r>
    </w:p>
    <w:p w:rsidR="002F626A" w:rsidRDefault="002F626A" w:rsidP="002F626A">
      <w:r>
        <w:t>"Статья 26.31. Отказ в представлении или непредставление страховщику документов, необходимых для осуществления контроля за уплатой страховых взносов, а также за полнотой и достоверностью сведений и документов, представляемых для назначения и выплаты обеспечения по страхованию</w:t>
      </w:r>
    </w:p>
    <w:p w:rsidR="002F626A" w:rsidRDefault="002F626A" w:rsidP="002F626A">
      <w:r>
        <w:t> </w:t>
      </w:r>
    </w:p>
    <w:p w:rsidR="002F626A" w:rsidRDefault="002F626A" w:rsidP="002F626A">
      <w:r>
        <w:t>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правильностью исчисления, своевременностью и полнотой уплаты (перечисления) страховых взносов, а также за полнотой и достоверностью сведений и документов, представляемых для назначения и выплаты обеспечения по страхованию, влечет взыскание штрафа в размере 200 рублей за каждый непредставленный документ.";</w:t>
      </w:r>
    </w:p>
    <w:p w:rsidR="002F626A" w:rsidRDefault="002F626A" w:rsidP="002F626A">
      <w:r>
        <w:t> </w:t>
      </w:r>
    </w:p>
    <w:p w:rsidR="002F626A" w:rsidRDefault="002F626A" w:rsidP="002F626A">
      <w:r>
        <w:t>14) дополнить статьей 26.35 следующего содержания:</w:t>
      </w:r>
    </w:p>
    <w:p w:rsidR="002F626A" w:rsidRDefault="002F626A" w:rsidP="002F626A">
      <w:r>
        <w:t> </w:t>
      </w:r>
    </w:p>
    <w:p w:rsidR="002F626A" w:rsidRDefault="002F626A" w:rsidP="002F626A">
      <w:r>
        <w:t>"Статья 26.35. Представление недостоверных сведений и документов</w:t>
      </w:r>
    </w:p>
    <w:p w:rsidR="002F626A" w:rsidRDefault="002F626A" w:rsidP="002F626A">
      <w:r>
        <w:lastRenderedPageBreak/>
        <w:t> </w:t>
      </w:r>
    </w:p>
    <w:p w:rsidR="002F626A" w:rsidRDefault="002F626A" w:rsidP="002F626A">
      <w:r>
        <w:t>Представление страхователем в неполном объеме или в искаженном виде сведений и документов, необходимых для назначения и выплаты обеспечения по страхованию, представление недостоверных сведений и документов, повлекшее за собой излишне понесенные расходы на выплату обеспечения по страхованию, влечет взыскание штрафа в размере 20 процентов от суммы излишне понесенных расходов, но не более 5 000 рублей и не менее 1000 рублей.".</w:t>
      </w:r>
    </w:p>
    <w:p w:rsidR="002F626A" w:rsidRDefault="002F626A" w:rsidP="002F626A">
      <w:r>
        <w:t> </w:t>
      </w:r>
    </w:p>
    <w:p w:rsidR="002F626A" w:rsidRDefault="002F626A" w:rsidP="002F626A">
      <w:r>
        <w:t>Статья 2</w:t>
      </w:r>
    </w:p>
    <w:p w:rsidR="002F626A" w:rsidRDefault="002F626A" w:rsidP="002F626A">
      <w:r>
        <w:t> </w:t>
      </w:r>
    </w:p>
    <w:p w:rsidR="002F626A" w:rsidRDefault="002F626A" w:rsidP="002F626A">
      <w:r>
        <w:t>Внести в Федеральный закон от 16 июля 1999 года N 165-ФЗ "Об основах обязательного социального страхования" (Собрание законодательства Российской Федерации, 1999, N 29, ст. 3686; 2003, N 1, ст. 5; N 52, ст. 5037; 2004, N 10, ст. 836; 2009, N 30, ст. 3739; 2016, N 27 (часть 1), ст. 4183) следующие изменения:</w:t>
      </w:r>
    </w:p>
    <w:p w:rsidR="002F626A" w:rsidRDefault="002F626A" w:rsidP="002F626A">
      <w:r>
        <w:t>1) подпункт 3 пункта 1 статьи 11 признать утратившим силу;</w:t>
      </w:r>
    </w:p>
    <w:p w:rsidR="002F626A" w:rsidRDefault="002F626A" w:rsidP="002F626A">
      <w:r>
        <w:t>2) в пункте 2 статьи 12:</w:t>
      </w:r>
    </w:p>
    <w:p w:rsidR="002F626A" w:rsidRDefault="002F626A" w:rsidP="002F626A">
      <w:r>
        <w:t>а) в подпункте 5 слова ", расходованию средств обязательного социального страхования" исключить;</w:t>
      </w:r>
    </w:p>
    <w:p w:rsidR="002F626A" w:rsidRDefault="002F626A" w:rsidP="002F626A">
      <w:r>
        <w:t>б) дополнить пунктом 7 следующего содержания:</w:t>
      </w:r>
    </w:p>
    <w:p w:rsidR="002F626A" w:rsidRDefault="002F626A" w:rsidP="002F626A">
      <w:r>
        <w:t>"7) представлять страховщику сведения и документы, необходимые для назначения и выплаты страхового обеспечения, а также предъявлять для проверки подтверждающие документы в случаях, предусмотренных федеральными законами о конкретных видах обязательного социального страхования.".</w:t>
      </w:r>
    </w:p>
    <w:p w:rsidR="002F626A" w:rsidRDefault="002F626A" w:rsidP="002F626A">
      <w:r>
        <w:t> </w:t>
      </w:r>
    </w:p>
    <w:p w:rsidR="002F626A" w:rsidRDefault="002F626A" w:rsidP="002F626A">
      <w:r>
        <w:t>Статья 3</w:t>
      </w:r>
    </w:p>
    <w:p w:rsidR="002F626A" w:rsidRDefault="002F626A" w:rsidP="002F626A">
      <w:r>
        <w:t> </w:t>
      </w:r>
    </w:p>
    <w:p w:rsidR="002F626A" w:rsidRDefault="002F626A" w:rsidP="002F626A">
      <w:r>
        <w:t>Внести в Федеральный закон от 29 декабря 2006 года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7, ст. 781; N 30, ст. 3739; 2010, N 40, ст. 4969; N 50, ст. 6601; 2011, N 9, ст. 1208; N 27, ст. 3880; N 49, ст. 7017, ст. 7057; 2012, N 53, ст. 7601; 2013, N 14, ст. 1644; N 27, ст. 3477; N 30, ст. 4076; N 48, ст. 6165; 2014, N 14, ст. 1551; N 26, ст. 3394, ст. 3398; N 30, ст. 4217; N 49, ст. 6915, ст. 6916; 2015, N 1, ст. 48; 2016, N 1, ст. 14; N 11, ст. 1482; N 27, ст. 4183; 2017, N 18, ст. 2663; 2018, N 11, ст. 1591; 2018, N 27, ст. 3947; 2018, N 53, ст. 8462) следующие изменения:</w:t>
      </w:r>
    </w:p>
    <w:p w:rsidR="002F626A" w:rsidRDefault="002F626A" w:rsidP="002F626A">
      <w:r>
        <w:t>1) в статье 1:</w:t>
      </w:r>
    </w:p>
    <w:p w:rsidR="002F626A" w:rsidRDefault="002F626A" w:rsidP="002F626A">
      <w:r>
        <w:t>а) часть 1 изложить в следующей редакции:</w:t>
      </w:r>
    </w:p>
    <w:p w:rsidR="002F626A" w:rsidRDefault="002F626A" w:rsidP="002F626A">
      <w:r>
        <w:t xml:space="preserve">"1. Настоящий Федеральный закон регулирует правоотношения в системе обязательного социального страхования на случай временной нетрудоспособности и в связи с материнством, определяет круг лиц, подлежащих обязательному социальному страхованию на случай временной нетрудоспособности и в связи с материнством, и виды предоставляемого им </w:t>
      </w:r>
      <w:r>
        <w:lastRenderedPageBreak/>
        <w:t>страхового обеспечения, устанавливает права и обязанности субъектов обязательного социального страхования на случай временной нетрудоспособности и в связи с материнством, определяет условия обеспечения пособиями по временной нетрудоспособности, по беременности и родам, ежемесячным пособием по уходу за ребенком граждан, подлежащих обязательному социальному страхованию на случай временной нетрудоспособности и в связи с материнством, размеры, порядок назначения и выплаты указанных пособий, а также порядок назначения и выплаты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социального пособия на погребение, включая порядок возмещения расходов страхователя на выплату указанного пособия и стоимости услуг по погребению специализированной службе по вопросам похоронного дела.";</w:t>
      </w:r>
    </w:p>
    <w:p w:rsidR="002F626A" w:rsidRDefault="002F626A" w:rsidP="002F626A">
      <w:r>
        <w:t>б) в части 2 слова "статей 8, 9, 12, 13, 14 и 15" заменить словами "статьей 8, 9, 13, 14, 15 и 15.1";</w:t>
      </w:r>
    </w:p>
    <w:p w:rsidR="002F626A" w:rsidRDefault="002F626A" w:rsidP="002F626A">
      <w:r>
        <w:t>2) в статье 4.1:</w:t>
      </w:r>
    </w:p>
    <w:p w:rsidR="002F626A" w:rsidRDefault="002F626A" w:rsidP="002F626A">
      <w:r>
        <w:t>а) в части 1:</w:t>
      </w:r>
    </w:p>
    <w:p w:rsidR="002F626A" w:rsidRDefault="002F626A" w:rsidP="002F626A">
      <w:r>
        <w:t>пункт 1 признать утратившим силу;</w:t>
      </w:r>
    </w:p>
    <w:p w:rsidR="002F626A" w:rsidRDefault="002F626A" w:rsidP="002F626A">
      <w:r>
        <w:t>дополнить пунктами 6, 7 и 8 следующего содержания:</w:t>
      </w:r>
    </w:p>
    <w:p w:rsidR="002F626A" w:rsidRDefault="002F626A" w:rsidP="002F626A">
      <w:r>
        <w:t>"6) участвовать в рассмотрении материалов проверок территориальных органов страховщика;</w:t>
      </w:r>
    </w:p>
    <w:p w:rsidR="002F626A" w:rsidRDefault="002F626A" w:rsidP="002F626A">
      <w:r>
        <w:t>7) получать копии актов и решений органов страховщика;</w:t>
      </w:r>
    </w:p>
    <w:p w:rsidR="002F626A" w:rsidRDefault="002F626A" w:rsidP="002F626A">
      <w:r>
        <w:t>8) участвовать в отношениях, регулируемых настоящим Федеральным законом, через законного или уполномоченного представителя.";</w:t>
      </w:r>
    </w:p>
    <w:p w:rsidR="002F626A" w:rsidRDefault="002F626A" w:rsidP="002F626A">
      <w:r>
        <w:t>б) в части 2:</w:t>
      </w:r>
    </w:p>
    <w:p w:rsidR="002F626A" w:rsidRDefault="002F626A" w:rsidP="002F626A">
      <w:r>
        <w:t>дополнить пунктом 2.1 следующего содержания:</w:t>
      </w:r>
    </w:p>
    <w:p w:rsidR="002F626A" w:rsidRDefault="002F626A" w:rsidP="002F626A">
      <w:r>
        <w:t>"2.1) своевременно представлять в установленном порядке в территориальный орган страховщика сведения, необходимые для назначения и выплаты застрахованному лицу страхового обеспечения";</w:t>
      </w:r>
    </w:p>
    <w:p w:rsidR="002F626A" w:rsidRDefault="002F626A" w:rsidP="002F626A">
      <w:r>
        <w:t>в пункте 3 слова "осуществлять выплату страхового обеспечения застрахованным лицам при наступлении страховых случаев, предусмотренных настоящим Федеральным законом" заменить словами "в отдельных случаях, установленных настоящим Федеральным законом, осуществлять выплату страхового обеспечения застрахованным лицам";</w:t>
      </w:r>
    </w:p>
    <w:p w:rsidR="002F626A" w:rsidRDefault="002F626A" w:rsidP="002F626A">
      <w:r>
        <w:t>пункт 4 дополнить словами ", а также обеспечивать сохранность и учет документов, являющихся основанием для назначения и выплаты страхового обеспечения застрахованным лицам";</w:t>
      </w:r>
    </w:p>
    <w:p w:rsidR="002F626A" w:rsidRDefault="002F626A" w:rsidP="002F626A">
      <w:r>
        <w:t>пункт 6 изложить в следующей редакции:</w:t>
      </w:r>
    </w:p>
    <w:p w:rsidR="002F626A" w:rsidRDefault="002F626A" w:rsidP="002F626A">
      <w:r>
        <w:t>"6) предъявлять для проверки в территориальные органы страховщика по месту регистрации страхователя сведения и документы, необходимые для назначения и выплаты страхового обеспечения застрахованным лицам, и документы, подтверждающие сведения, представленные страхователем для назначения и выплаты страхового обеспечения застрахованным лицам, а также сведения и документы, связанные с расходами на выплату социального пособия на погребение";</w:t>
      </w:r>
    </w:p>
    <w:p w:rsidR="002F626A" w:rsidRDefault="002F626A" w:rsidP="002F626A">
      <w:r>
        <w:t>дополнить пунктом 6.1 следующего содержания:</w:t>
      </w:r>
    </w:p>
    <w:p w:rsidR="002F626A" w:rsidRDefault="002F626A" w:rsidP="002F626A">
      <w:r>
        <w:lastRenderedPageBreak/>
        <w:t>"6.1) возмещать страховщику суммы излишне понесенных им расходов на выплату страхового обеспечения вследствие представления страхователем недостоверных и (или) неполных сведений;";</w:t>
      </w:r>
    </w:p>
    <w:p w:rsidR="002F626A" w:rsidRDefault="002F626A" w:rsidP="002F626A">
      <w:r>
        <w:t>3) в статье 4.2:</w:t>
      </w:r>
    </w:p>
    <w:p w:rsidR="002F626A" w:rsidRDefault="002F626A" w:rsidP="002F626A">
      <w:r>
        <w:t>а) часть 1 изложить в следующей редакции:</w:t>
      </w:r>
    </w:p>
    <w:p w:rsidR="002F626A" w:rsidRDefault="002F626A" w:rsidP="002F626A">
      <w:r>
        <w:t>"1. Страховщик имеет право:</w:t>
      </w:r>
    </w:p>
    <w:p w:rsidR="002F626A" w:rsidRDefault="002F626A" w:rsidP="002F626A">
      <w:r>
        <w:t>1) запрашивать у страхователей сведения и документы, необходимые для назначения и выплаты страхового обеспечения застрахованным лицам, документы, подтверждающие сведения, представленные страхователем для назначения и выплаты страхового обеспечения застрахованным лицам, а также сведения и документы, связанные с расходами на выплату социального пособия на погребение;</w:t>
      </w:r>
    </w:p>
    <w:p w:rsidR="002F626A" w:rsidRDefault="002F626A" w:rsidP="002F626A">
      <w:r>
        <w:t>2) проводить проверки полноты и достоверности представляемых страхователем сведений, необходимых для назначения и выплаты страхового обеспечения застрахованным лицам, а также сведений и документов для возмещения расходов страхователя на выплату социального пособия на погребение, требовать и получать от страхователя необходимые документы и объяснения по вопросам, возникающим в ходе проверок;</w:t>
      </w:r>
    </w:p>
    <w:p w:rsidR="002F626A" w:rsidRDefault="002F626A" w:rsidP="002F626A">
      <w:r>
        <w:t>3) проводить проверки полноты и достоверности представляемых застрахованным лицом сведений и документов, необходимых для назначения и выплаты ему страхового обеспечения;</w:t>
      </w:r>
    </w:p>
    <w:p w:rsidR="002F626A" w:rsidRDefault="002F626A" w:rsidP="002F626A">
      <w:r>
        <w:t>4) запрашивать и получать в порядке, установленном законодательством Российской Федерации, в целях реализации предусмотренных настоящим Федеральным законом полномочий, в том числе для проверки достоверности сведений, представленных страхователем для назначения и выплаты страхового обеспечения застрахованным лицам, а также сведений и документов, представленных застрахованным лицом для назначения и выплаты страхового обеспечения:</w:t>
      </w:r>
    </w:p>
    <w:p w:rsidR="002F626A" w:rsidRDefault="002F626A" w:rsidP="002F626A">
      <w:r>
        <w:t>а) в Пенсионном фонде Российской Федерации - сведения о страхователе, у которого занято застрахованное лицо, страховом стаже и заработной плате, иных выплатах и вознаграждениях в пользу застрахованного лица у соответствующего страхователя (соответствующих страхователей) на основании сведений индивидуального (персонифицированного) учета в системе обязательного пенсионного страхования;</w:t>
      </w:r>
    </w:p>
    <w:p w:rsidR="002F626A" w:rsidRDefault="002F626A" w:rsidP="002F626A">
      <w:r>
        <w:t>б) в Федеральной налоговой службе - сведения, в том числе, составляющие налоговую тайну, о заработной плате, иных выплатах и вознаграждениях в пользу застрахованного лица у соответствующего страхователя (соответствующих страхователей) в электронной форме;</w:t>
      </w:r>
    </w:p>
    <w:p w:rsidR="002F626A" w:rsidRDefault="002F626A" w:rsidP="002F626A">
      <w:r>
        <w:t>в) в Едином государственном реестре записей актов гражданского состояния - необходимые сведения о государственной регистрации актов гражданского состояния;</w:t>
      </w:r>
    </w:p>
    <w:p w:rsidR="002F626A" w:rsidRDefault="002F626A" w:rsidP="002F626A">
      <w:r>
        <w:t>г) в Единой государственной информационной системе социального обеспечения - сведения о неполучении матерью, отцом (обоими родителями) единовременного пособия при рождении ребенка, ежемесячного пособия по уходу за ребенком в органах социальной защиты населения, а также другие необходимые сведения для назначения и выплаты страхового обеспечения;</w:t>
      </w:r>
    </w:p>
    <w:p w:rsidR="002F626A" w:rsidRDefault="002F626A" w:rsidP="002F626A">
      <w:r>
        <w:t>5) для назначения и выплаты страхового обеспечения застрахованным лицам:</w:t>
      </w:r>
    </w:p>
    <w:p w:rsidR="002F626A" w:rsidRDefault="002F626A" w:rsidP="002F626A">
      <w:r>
        <w:t xml:space="preserve">а) запрашивать и получать на безвозмездной основе в электронной форме посредством единой системы межведомственного взаимодействия либо в случае, если запрашиваемая информация не может быть представлена в электронном виде, на бумажном носителе сведения, подтверждающие наличие оснований для назначения и выплаты страхового обеспечения застрахованным лицам, которые находятся в распоряжении государственных органов, органов </w:t>
      </w:r>
      <w:r>
        <w:lastRenderedPageBreak/>
        <w:t>государственных внебюджетных фондов, органов местного самоуправления и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626A" w:rsidRDefault="002F626A" w:rsidP="002F626A">
      <w:r>
        <w:t>б) запрашивать и получать в кредитных организациях документы, подтверждающие недостаточность денежных средств на счетах страхователя в кредитных организациях и применение очередности списания денежных средств со счета, предусмотренной Гражданским кодексом Российской Федерации, в случае, указанном в части 22 статьи 13 настоящего Федерального закона;</w:t>
      </w:r>
    </w:p>
    <w:p w:rsidR="002F626A" w:rsidRDefault="002F626A" w:rsidP="002F626A">
      <w:r>
        <w:t>в) запрашивать и получать в территориальных органах Федеральной службы судебных приставов исполнительные документы, предусматривающие обращение взыскания на пособие по временной нетрудоспособности, выплачиваемое застрахованному лицу;</w:t>
      </w:r>
    </w:p>
    <w:p w:rsidR="002F626A" w:rsidRDefault="002F626A" w:rsidP="002F626A">
      <w:r>
        <w:t>6) запрашивать и получать в медицинских организациях (их обособленных подразделениях), осуществляющих деятельность по проведению экспертизы временной нетрудоспособности, сведения и документы, необходимые для проверки наступления страхового случая, а также для проверки соблюдения условий и порядка формирования листков нетрудоспособности;</w:t>
      </w:r>
    </w:p>
    <w:p w:rsidR="002F626A" w:rsidRDefault="002F626A" w:rsidP="002F626A">
      <w:r>
        <w:t>7) запрашивать и получать в налоговых органах сведения о начисленных и уплаченных страхователями страховых взносах;</w:t>
      </w:r>
    </w:p>
    <w:p w:rsidR="002F626A" w:rsidRDefault="002F626A" w:rsidP="002F626A">
      <w:r>
        <w:t>8) получать от органов Федерального казначейства сведения о поступивших в Фонд социального страхования Российской Федерации суммах страховых взносов, пеней, штрафов;</w:t>
      </w:r>
    </w:p>
    <w:p w:rsidR="002F626A" w:rsidRDefault="002F626A" w:rsidP="002F626A">
      <w:r>
        <w:t>9) осуществлять в порядке, установленном уполномоченным Правительством Российской Федерации федеральным органом исполнительной власти, проверку соблюдения условий и порядка формирования листков нетрудоспособности;</w:t>
      </w:r>
    </w:p>
    <w:p w:rsidR="002F626A" w:rsidRDefault="002F626A" w:rsidP="002F626A">
      <w:r>
        <w:t>10) предъявлять иски к медицинским организациям о возмещении расходов на страховое обеспечение по необоснованно сформированным с нарушением установленных условий и порядка листкам нетрудоспособности;</w:t>
      </w:r>
    </w:p>
    <w:p w:rsidR="002F626A" w:rsidRDefault="002F626A" w:rsidP="002F626A">
      <w:r>
        <w:t>11) представлять интересы застрахованных лиц перед страхователями;</w:t>
      </w:r>
    </w:p>
    <w:p w:rsidR="002F626A" w:rsidRDefault="002F626A" w:rsidP="002F626A">
      <w:r>
        <w:t>12) принимать по результатам проведенных контрольных мероприятий решения об отказе в назначении и выплате страхового обеспечения (возмещении расходов страхователя) или об отмене решения о назначении и выплате страхового обеспечения в случае выявления фактов недостоверности или сокрытия сведений, необходимых для назначения и выплаты страхового обеспечения или возмещения расходов, недостоверности, сокрытия сведений и документов, представление которых страховщику является обязательным в соответствии с настоящим Федеральным законом и влияющих на получение застрахованным лицом страхового обеспечения или исчисление его размера, представления неправильно оформленных документов или документов, выданных с нарушением установленного законодательством Российской Федерации порядка, а также в случае не подтверждения сведений и документов, представленных страхователем или застрахованным лицом,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w:t>
      </w:r>
    </w:p>
    <w:p w:rsidR="002F626A" w:rsidRDefault="002F626A" w:rsidP="002F626A">
      <w:r>
        <w:t xml:space="preserve">13) принимать по результатам проведенных контрольных мероприятий решение о возмещении страхователем (застрахованным лицом) излишне понесенных страховщиком расходов в связи с </w:t>
      </w:r>
      <w:r>
        <w:lastRenderedPageBreak/>
        <w:t>сокрытием, недостоверностью сведений и документов, представленных для назначения и выплаты страхового обеспечения;</w:t>
      </w:r>
    </w:p>
    <w:p w:rsidR="002F626A" w:rsidRDefault="002F626A" w:rsidP="002F626A">
      <w:r>
        <w:t>14) осуществлять взыскание сумм излишне понесенных страховщиком расходов на выплату страхового обеспечения с виновных лиц в судебном порядке;</w:t>
      </w:r>
    </w:p>
    <w:p w:rsidR="002F626A" w:rsidRDefault="002F626A" w:rsidP="002F626A">
      <w:r>
        <w:t>15) привлекать страхователей к ответственности, предусмотренной настоящим Федеральным законом;</w:t>
      </w:r>
    </w:p>
    <w:p w:rsidR="002F626A" w:rsidRDefault="002F626A" w:rsidP="002F626A">
      <w:r>
        <w:t>16) осуществлять обработку персональных данных застрахованных лиц, в отношении которых назначается и выплачивается страховое обеспечение;</w:t>
      </w:r>
    </w:p>
    <w:p w:rsidR="002F626A" w:rsidRDefault="002F626A" w:rsidP="002F626A">
      <w:r>
        <w:t>17) осуществлять иные полномочия, установленные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2F626A" w:rsidRDefault="002F626A" w:rsidP="002F626A">
      <w:r>
        <w:t>б) в части 2:</w:t>
      </w:r>
    </w:p>
    <w:p w:rsidR="002F626A" w:rsidRDefault="002F626A" w:rsidP="002F626A">
      <w:r>
        <w:t>пункт 5 изложить в следующей редакции:</w:t>
      </w:r>
    </w:p>
    <w:p w:rsidR="002F626A" w:rsidRDefault="002F626A" w:rsidP="002F626A">
      <w:r>
        <w:t>"5) осуществлять в пределах своей компетенции контроль за соблюдением страхователями законодательства Российской Федерации об обязательном социальном страховании на случай временной нетрудоспособности и в связи с материнством при представлении ими сведений и документов, необходимых для назначения и выплаты страхового обеспечения, а также возмещения расходов страхователю;";</w:t>
      </w:r>
    </w:p>
    <w:p w:rsidR="002F626A" w:rsidRDefault="002F626A" w:rsidP="002F626A">
      <w:r>
        <w:t>пункт 6 изложить в следующей редакции:</w:t>
      </w:r>
    </w:p>
    <w:p w:rsidR="002F626A" w:rsidRDefault="002F626A" w:rsidP="002F626A">
      <w:r>
        <w:t>"6) осуществлять назначение и выплату страхового обеспечения застрахованным лицам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2F626A" w:rsidRDefault="002F626A" w:rsidP="002F626A">
      <w:r>
        <w:t>пункт 7 изложить в следующей редакции:</w:t>
      </w:r>
    </w:p>
    <w:p w:rsidR="002F626A" w:rsidRDefault="002F626A" w:rsidP="002F626A">
      <w:r>
        <w:t>"7) вести учет страховых случаев и сумм выплаченного застрахованным лицам (лицам, имеющим право на получение социального пособия на погребение в соответствии с Федеральным законом "О погребении и похоронном деле") страхового обеспечения, а также представленных страхователем сведений, необходимых для назначения и выплаты страхового обеспечения застрахованным лицам;";</w:t>
      </w:r>
    </w:p>
    <w:p w:rsidR="002F626A" w:rsidRDefault="002F626A" w:rsidP="002F626A">
      <w:r>
        <w:t>пункт 10.1 изложить в следующей редакции:</w:t>
      </w:r>
    </w:p>
    <w:p w:rsidR="002F626A" w:rsidRDefault="002F626A" w:rsidP="002F626A">
      <w:r>
        <w:t>"10.1) оказывать застрахованному лицу или лицу, имеющему право на получение страхового обеспечения, бесплатную помощь, необходимую для получения страхового обеспечения в соответствии с частями 18 и 22 статьи 13 настоящего Федерального закона, в том числе в случае необходимости установления в судебном порядке юридических фактов, имеющих значение для назначения страхового обеспечения,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виде составления заявлений, жалоб, ходатайств и других документов правового характера, а также в виде представления интересов застрахованного лица в судах в случае, если застрахованное лицо письменно заявляет о необходимости оказания ему указанной помощи и дает согласие на получение и обработку его персональных данных;";</w:t>
      </w:r>
    </w:p>
    <w:p w:rsidR="002F626A" w:rsidRDefault="002F626A" w:rsidP="002F626A">
      <w:r>
        <w:t>дополнить пунктами 11.1 и 11.2 следующего содержания:</w:t>
      </w:r>
    </w:p>
    <w:p w:rsidR="002F626A" w:rsidRDefault="002F626A" w:rsidP="002F626A">
      <w:r>
        <w:lastRenderedPageBreak/>
        <w:t>"11.1) выдавать застрахованному лицу справку о назначении и выплате страхового обеспечения, а также о том, что территориальным органом страховщика соответствующее страховое обеспечение ему не назначалось и не выплачивалось;</w:t>
      </w:r>
    </w:p>
    <w:p w:rsidR="002F626A" w:rsidRDefault="002F626A" w:rsidP="002F626A">
      <w:r>
        <w:t>11.2) выдавать физическому лицу справку об отсутствии регистрации в территориальных органах страховщика в качестве лица, добровольно вступившего в отношения по обязательному социальному страхованию на случай временной нетрудоспособности и в связи с материнством;";</w:t>
      </w:r>
    </w:p>
    <w:p w:rsidR="002F626A" w:rsidRDefault="002F626A" w:rsidP="002F626A">
      <w:r>
        <w:t>в) дополнить частью 3 следующего содержания:</w:t>
      </w:r>
    </w:p>
    <w:p w:rsidR="002F626A" w:rsidRDefault="002F626A" w:rsidP="002F626A">
      <w:r>
        <w:t>"3. Формы документов, предусмотренных настоящим Федеральным законом и используемых страховщиком при реализации своих полномочий в отношениях, регулируемых настоящим Федеральным законом,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F626A" w:rsidRDefault="002F626A" w:rsidP="002F626A">
      <w:r>
        <w:t>4) в статье 4.3:</w:t>
      </w:r>
    </w:p>
    <w:p w:rsidR="002F626A" w:rsidRDefault="002F626A" w:rsidP="002F626A">
      <w:r>
        <w:t>а) в части 1:</w:t>
      </w:r>
    </w:p>
    <w:p w:rsidR="002F626A" w:rsidRDefault="002F626A" w:rsidP="002F626A">
      <w:r>
        <w:t>в пункте 3 слова "частью 4" заменить словами "частями 18 и 22";</w:t>
      </w:r>
    </w:p>
    <w:p w:rsidR="002F626A" w:rsidRDefault="002F626A" w:rsidP="002F626A">
      <w:r>
        <w:t>пункт 4 изложить в следующей редакции:</w:t>
      </w:r>
    </w:p>
    <w:p w:rsidR="002F626A" w:rsidRDefault="002F626A" w:rsidP="002F626A">
      <w:r>
        <w:t>"4) представлять сведения и документы, необходимые для назначения и выплаты страхового обеспечения, самостоятельно (либо через своего законного или уполномоченного представителя) страховщику в случае прекращения страхователем деятельности, а также в случае невозможности установления его фактического местонахождения на день обращения застрахованного лица за получением страхового обеспечения;";</w:t>
      </w:r>
    </w:p>
    <w:p w:rsidR="002F626A" w:rsidRDefault="002F626A" w:rsidP="002F626A">
      <w:r>
        <w:t>дополнить пунктом 4.1 следующего содержания:</w:t>
      </w:r>
    </w:p>
    <w:p w:rsidR="002F626A" w:rsidRDefault="002F626A" w:rsidP="002F626A">
      <w:r>
        <w:t>"4.1) обращаться в территориальные органы страховщика за получением справки о назначении и выплате страхового обеспечения, а также о том, что территориальным органом страховщика соответствующее страховое обеспечение не назначалось и не выплачивалось";</w:t>
      </w:r>
    </w:p>
    <w:p w:rsidR="002F626A" w:rsidRDefault="002F626A" w:rsidP="002F626A">
      <w:r>
        <w:t>дополнить пунктом 6 следующего содержания:</w:t>
      </w:r>
    </w:p>
    <w:p w:rsidR="002F626A" w:rsidRDefault="002F626A" w:rsidP="002F626A">
      <w:r>
        <w:t>"6) участвовать в отношениях, регулируемых настоящим Федеральным законом, через законного или уполномоченного представителя";</w:t>
      </w:r>
    </w:p>
    <w:p w:rsidR="002F626A" w:rsidRDefault="002F626A" w:rsidP="002F626A">
      <w:r>
        <w:t>б) в части 2:</w:t>
      </w:r>
    </w:p>
    <w:p w:rsidR="002F626A" w:rsidRDefault="002F626A" w:rsidP="002F626A">
      <w:r>
        <w:t>пункт 1 изложить в следующей редакции:</w:t>
      </w:r>
    </w:p>
    <w:p w:rsidR="002F626A" w:rsidRDefault="002F626A" w:rsidP="002F626A">
      <w:r>
        <w:t>"1) представлять страхователю, страховщику достоверные сведения и документы, на основании которых осуществляется назначение и выплата страхового обеспечения;";</w:t>
      </w:r>
    </w:p>
    <w:p w:rsidR="002F626A" w:rsidRDefault="002F626A" w:rsidP="002F626A">
      <w:r>
        <w:t>дополнить пунктом 1.1 следующего содержания:</w:t>
      </w:r>
    </w:p>
    <w:p w:rsidR="002F626A" w:rsidRDefault="002F626A" w:rsidP="002F626A">
      <w:r>
        <w:t>"1.1) представлять страхователю сведения о себе для использования их страхователем и страховщиком для выплаты страхового обеспечения;";</w:t>
      </w:r>
    </w:p>
    <w:p w:rsidR="002F626A" w:rsidRDefault="002F626A" w:rsidP="002F626A">
      <w:r>
        <w:t>5) наименование главы 1.2 изложить в следующей редакции:</w:t>
      </w:r>
    </w:p>
    <w:p w:rsidR="002F626A" w:rsidRDefault="002F626A" w:rsidP="002F626A">
      <w:r>
        <w:t> </w:t>
      </w:r>
    </w:p>
    <w:p w:rsidR="002F626A" w:rsidRDefault="002F626A" w:rsidP="002F626A">
      <w:r>
        <w:t>"Глава 1.2. ОСОБЕННОСТИ УПЛАТЫ СТРАХОВЫХ ВЗНОСОВ.</w:t>
      </w:r>
    </w:p>
    <w:p w:rsidR="002F626A" w:rsidRDefault="002F626A" w:rsidP="002F626A">
      <w:r>
        <w:lastRenderedPageBreak/>
        <w:t>ОСУЩЕСТВЛЕНИЕ КОНТРОЛЯ ЗА ПОЛНОТОЙ И ДОСТОВЕРНОСТЬЮ</w:t>
      </w:r>
    </w:p>
    <w:p w:rsidR="002F626A" w:rsidRDefault="002F626A" w:rsidP="002F626A">
      <w:r>
        <w:t>СВЕДЕНИЙ И ДОКУМЕНТОВ, ПРЕДСТАВЛЯЕМЫХ ДЛЯ НАЗНАЧЕНИЯ</w:t>
      </w:r>
    </w:p>
    <w:p w:rsidR="002F626A" w:rsidRDefault="002F626A" w:rsidP="002F626A">
      <w:r>
        <w:t>И ВЫПЛАТЫ СТРАХОВОГО ОБЕСПЕЧЕНИЯ";</w:t>
      </w:r>
    </w:p>
    <w:p w:rsidR="002F626A" w:rsidRDefault="002F626A" w:rsidP="002F626A">
      <w:r>
        <w:t> </w:t>
      </w:r>
    </w:p>
    <w:p w:rsidR="002F626A" w:rsidRDefault="002F626A" w:rsidP="002F626A">
      <w:r>
        <w:t>6) в части 3 статьи 4.5 после слов "за который уплачиваются страховые взносы," дополнить словами "а в районах и местностях, в которых в установленном порядке применяются районные коэффициенты к заработной плате, минимального размера оплаты труда, определенного с учетом этих коэффициентов,";</w:t>
      </w:r>
    </w:p>
    <w:p w:rsidR="002F626A" w:rsidRDefault="002F626A" w:rsidP="002F626A">
      <w:r>
        <w:t>7) статью 4.6 признать утратившей силу;</w:t>
      </w:r>
    </w:p>
    <w:p w:rsidR="002F626A" w:rsidRDefault="002F626A" w:rsidP="002F626A">
      <w:r>
        <w:t>8) статью 4.7 изложить в следующей редакции:</w:t>
      </w:r>
    </w:p>
    <w:p w:rsidR="002F626A" w:rsidRDefault="002F626A" w:rsidP="002F626A">
      <w:r>
        <w:t> </w:t>
      </w:r>
    </w:p>
    <w:p w:rsidR="002F626A" w:rsidRDefault="002F626A" w:rsidP="002F626A">
      <w:r>
        <w:t xml:space="preserve">"Статья 4.7. Проведение страховщиком </w:t>
      </w:r>
      <w:proofErr w:type="gramStart"/>
      <w:r>
        <w:t>проверок полноты и достоверности</w:t>
      </w:r>
      <w:proofErr w:type="gramEnd"/>
      <w:r>
        <w:t xml:space="preserve"> представляемых страхователем (застрахованным лицом) сведений и документов, необходимых для назначения и выплаты страхового обеспечения, а также для возмещения расходов страхователя на выплату социального пособия на погребение</w:t>
      </w:r>
    </w:p>
    <w:p w:rsidR="002F626A" w:rsidRDefault="002F626A" w:rsidP="002F626A">
      <w:r>
        <w:t> </w:t>
      </w:r>
    </w:p>
    <w:p w:rsidR="002F626A" w:rsidRDefault="002F626A" w:rsidP="002F626A">
      <w:r>
        <w:t>1. Территориальный орган страховщика по месту регистрации страхователя проводит камеральные и выездные проверки полноты и достоверности представляемых страхователем (застрахованным лицом) сведений и документов, необходимых для назначения и выплаты страхового обеспечения, а также для возмещения расходов страхователя на выплату социального пособия на погребение, в порядке, аналогичном порядку, установленному Федеральным законом "Об обязательном социальном страховании от несчастных случаев на производстве и профессиональных заболеваний". Формы документов, применяемых при проведении проверок,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F626A" w:rsidRDefault="002F626A" w:rsidP="002F626A">
      <w:r>
        <w:t>2. На основании поступивших от страхователя сведений (в том числе в форме электронного документа) и документов, необходимых для назначения и выплаты страхового обеспечения застрахованным лицам, а также для возмещения расходов страхователя на выплату социального пособия на погребение, территориальный орган страховщика вправе провести камеральную и (или) выездную проверки, включая направление запросов, предусмотренных частью 1 статьи 4.2 настоящего Федерального закона.</w:t>
      </w:r>
    </w:p>
    <w:p w:rsidR="002F626A" w:rsidRDefault="002F626A" w:rsidP="002F626A">
      <w:r>
        <w:t>3. Выездные проверки страхователя проводятся не чаще одного раза в три года, за исключением случаев, указанных в части 4 настоящей статьи.</w:t>
      </w:r>
    </w:p>
    <w:p w:rsidR="002F626A" w:rsidRDefault="002F626A" w:rsidP="002F626A">
      <w:r>
        <w:t xml:space="preserve">4. В случае поступления жалобы застрахованного лица на непредставление страхователем необходимых для назначения и выплаты страхового обеспечения сведений, а также в случае не подтверждения сведений, представляемых страхователем или застрахованным лицом,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территориальный орган страховщика вправе провести внеплановую выездную проверку полноты и достоверности представляемых страхователем (застрахованным лицом) сведений и документов, необходимых для назначения и выплаты </w:t>
      </w:r>
      <w:r>
        <w:lastRenderedPageBreak/>
        <w:t>страхового обеспечения, а также для возмещения расходов страхователя на выплату социального пособия на погребение.</w:t>
      </w:r>
    </w:p>
    <w:p w:rsidR="002F626A" w:rsidRDefault="002F626A" w:rsidP="002F626A">
      <w:r>
        <w:t>5. В случае выявления в результате проверки фактов представления страховщику недостоверных сведений и документов либо сокрытия сведений, влияющих на получение застрахованным лицом страхового обеспечения или исчисление его размера, возмещение расходов страхователя на выплату социального пособия на погребение, в том числе в случае не подтверждения сведений, представляемых страхователем или застрахованным лицом,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страховщик принимает решение об отказе в назначении и выплате страхового обеспечения (возмещении расходов страхователя) или об отмене решения о назначении и выплате страхового обеспечения (возмещении расходов страхователя), а также решение о возмещении страхователем или застрахованным лицом (далее - виновным лицом) излишне понесенных расходов на выплату страхового обеспечения (далее - решение о возмещении излишне понесенных расходов). Форма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F626A" w:rsidRDefault="002F626A" w:rsidP="002F626A">
      <w:r>
        <w:t>6. Решение о возмещении излишне понесенных расходов вступает в силу по истечении десяти рабочих дней со дня вручения его виновному лицу (его уполномоченному представителю).</w:t>
      </w:r>
    </w:p>
    <w:p w:rsidR="002F626A" w:rsidRDefault="002F626A" w:rsidP="002F626A">
      <w:r>
        <w:t>7. Решение о возмещении излишне понесенных расходов в течение пяти рабочих дней после дня его вынесения может быть вручено виновному лицу (его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указанного решения в электронном виде по телекоммуникационным каналам связи устанавливаются страховщиком.</w:t>
      </w:r>
    </w:p>
    <w:p w:rsidR="002F626A" w:rsidRDefault="002F626A" w:rsidP="002F626A">
      <w:r>
        <w:t>8. На основании вступившего в силу решения о возмещении излишне понесенных расходов виновному лицу направляется требование о возмещении излишне понесенных расходов на выплату страхового обеспечения (далее - требование о возмещении излишне понесенных расходов).</w:t>
      </w:r>
    </w:p>
    <w:p w:rsidR="002F626A" w:rsidRDefault="002F626A" w:rsidP="002F626A">
      <w:r>
        <w:t>9. Требование о возмещении излишне понесенных расходов должно содержать сведения о сумме излишне понесенных расходов, сроке исполнения этого требования, мерах по взысканию сумм излишне понесенных расходов, которые применяются в случае неисполнения требования виновным лицом, подробные данные об основаниях взыскания сумм излишне понесенных расходов, а также ссылки на положения настоящего Федерального закона. Форма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урегулированию в сфере социального страхования.</w:t>
      </w:r>
    </w:p>
    <w:p w:rsidR="002F626A" w:rsidRDefault="002F626A" w:rsidP="002F626A">
      <w:r>
        <w:t>10. Требование о возмещении излишне понесенных расходов направляется виновному лицу в течение десяти рабочих дней со дня вступления в силу решения о возмещении излишне понесенных расходов на выплату страхового обеспечения.</w:t>
      </w:r>
    </w:p>
    <w:p w:rsidR="002F626A" w:rsidRDefault="002F626A" w:rsidP="002F626A">
      <w:r>
        <w:t xml:space="preserve">11. Требование о возмещении излишне понесенных расходов должно быть исполнено в течение десяти календарных дней со дня получения соответствующего требования, если более </w:t>
      </w:r>
      <w:r>
        <w:lastRenderedPageBreak/>
        <w:t>продолжительный период времени для возмещения излишне понесенных расходов на выплату страхового обеспечения не указан в этом требовании.</w:t>
      </w:r>
    </w:p>
    <w:p w:rsidR="002F626A" w:rsidRDefault="002F626A" w:rsidP="002F626A">
      <w:r>
        <w:t>12. Требование о возмещении излишне понесенных расходов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требования о возмещении излишне понесенных расходов в электронном виде по телекоммуникационным каналам связи устанавливаются страховщиком.</w:t>
      </w:r>
    </w:p>
    <w:p w:rsidR="002F626A" w:rsidRDefault="002F626A" w:rsidP="002F626A">
      <w:r>
        <w:t>13. В случае неисполнения виновным лицом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страхового обеспечения в пределах сумм, указанных в требовании о возмещении излишне понесенных расходов, с учетом особенностей, установленных настоящей статьей.</w:t>
      </w:r>
    </w:p>
    <w:p w:rsidR="002F626A" w:rsidRDefault="002F626A" w:rsidP="002F626A">
      <w:r>
        <w:t>14. Заявление о взыскании подается в отношении всех требований о возмещении излишне понесенных расходов, по которым истек срок исполнения и которые не исполнены виновным лицом на дату подачи территориальным органом страховщика заявления о взыскании в суд.</w:t>
      </w:r>
    </w:p>
    <w:p w:rsidR="002F626A" w:rsidRDefault="002F626A" w:rsidP="002F626A">
      <w:r>
        <w:t>15. Заявление о взыскании подается территориальным органом страховщика в суд, если общая сумма излишне понесенных расходов на выплату страхового обеспечения, подлежащая взысканию с виновного лица, превышает 3000 рублей, за исключением случая, предусмотренного частью 19 настоящей статьи.</w:t>
      </w:r>
    </w:p>
    <w:p w:rsidR="002F626A" w:rsidRDefault="002F626A" w:rsidP="002F626A">
      <w:r>
        <w:t>16. Копия заявления о взыскании не позднее дня его подачи в суд направляется территориальным органом страховщика виновному лицу, с которого взыскиваются излишне понесенные расходы на выплату страхового обеспечения.</w:t>
      </w:r>
    </w:p>
    <w:p w:rsidR="002F626A" w:rsidRDefault="002F626A" w:rsidP="002F626A">
      <w:r>
        <w:t>17.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w:t>
      </w:r>
    </w:p>
    <w:p w:rsidR="002F626A" w:rsidRDefault="002F626A" w:rsidP="002F626A">
      <w:r>
        <w:t>18.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страхового обеспечения, подлежащей взысканию с виновного лица, такая сумма излишне понесенных расходов на выплату страхового обеспечения превысила 3000 рублей, территориальный орган страховщика обращается в суд с заявлением о взыскании в течение шести месяцев со дня, когда указанная сумма превысила 3000 рублей.</w:t>
      </w:r>
    </w:p>
    <w:p w:rsidR="002F626A" w:rsidRDefault="002F626A" w:rsidP="002F626A">
      <w:r>
        <w:t>19.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страхового обеспечения, подлежащей взысканию с виновного лица, такая сумма излишне понесенных расходов на выплату страхового обеспечения не превысила 3000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2F626A" w:rsidRDefault="002F626A" w:rsidP="002F626A">
      <w:r>
        <w:t> </w:t>
      </w:r>
    </w:p>
    <w:p w:rsidR="002F626A" w:rsidRDefault="002F626A" w:rsidP="002F626A">
      <w:r>
        <w:lastRenderedPageBreak/>
        <w:t>9) в части 3 статьи 6 слова "пособие по временной нетрудоспособности (за исключением заболевания туберкулезом) выплачивается не более четырех месяцев подряд или пяти месяцев в календарном году" заменить словами "пособие по временной нетрудоспособности при утрате трудоспособности вследствие заболевания (за исключением заболевания туберкулезом) или травмы выплачивается не более чем за пять месяцев в календарном году";</w:t>
      </w:r>
    </w:p>
    <w:p w:rsidR="002F626A" w:rsidRDefault="002F626A" w:rsidP="002F626A">
      <w:r>
        <w:t>10) наименование главы 4 изложить в следующей редакции:</w:t>
      </w:r>
    </w:p>
    <w:p w:rsidR="002F626A" w:rsidRDefault="002F626A" w:rsidP="002F626A">
      <w:r>
        <w:t> </w:t>
      </w:r>
    </w:p>
    <w:p w:rsidR="002F626A" w:rsidRDefault="002F626A" w:rsidP="002F626A">
      <w:r>
        <w:t>"Глава 4. НАЗНАЧЕНИЕ, ИСЧИСЛЕНИЕ</w:t>
      </w:r>
    </w:p>
    <w:p w:rsidR="002F626A" w:rsidRDefault="002F626A" w:rsidP="002F626A">
      <w:r>
        <w:t>И ВЫПЛАТА СТРАХОВОГО ОБЕСПЕЧЕНИЯ";</w:t>
      </w:r>
    </w:p>
    <w:p w:rsidR="002F626A" w:rsidRDefault="002F626A" w:rsidP="002F626A">
      <w:r>
        <w:t> </w:t>
      </w:r>
    </w:p>
    <w:p w:rsidR="002F626A" w:rsidRDefault="002F626A" w:rsidP="002F626A">
      <w:r>
        <w:t>11) статью 12 признать утратившей силу;</w:t>
      </w:r>
    </w:p>
    <w:p w:rsidR="002F626A" w:rsidRDefault="002F626A" w:rsidP="002F626A">
      <w:r>
        <w:t>12) статью 13 изложить в следующей редакции:</w:t>
      </w:r>
    </w:p>
    <w:p w:rsidR="002F626A" w:rsidRDefault="002F626A" w:rsidP="002F626A">
      <w:r>
        <w:t> </w:t>
      </w:r>
    </w:p>
    <w:p w:rsidR="002F626A" w:rsidRDefault="002F626A" w:rsidP="002F626A">
      <w:r>
        <w:t>"Статья 13. Порядок назначения и выплаты страхового обеспечения</w:t>
      </w:r>
    </w:p>
    <w:p w:rsidR="002F626A" w:rsidRDefault="002F626A" w:rsidP="002F626A">
      <w:r>
        <w:t> </w:t>
      </w:r>
    </w:p>
    <w:p w:rsidR="002F626A" w:rsidRDefault="002F626A" w:rsidP="002F626A">
      <w:r>
        <w:t>1. Назначение и выплата пособий по временной нетрудоспособности (за исключением случаев, указанных в пункте 1 части 2 статьи 3 настоящего Федерального закона, когда выплата пособия по временной нетрудоспособности осуществляется за счет средств страхователей),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осуществляется страховщиком.</w:t>
      </w:r>
    </w:p>
    <w:p w:rsidR="002F626A" w:rsidRDefault="002F626A" w:rsidP="002F626A">
      <w:r>
        <w:t>2. В случае, если застрахованное лицо на момент наступления страхового случая занято у нескольких страхователей, пособия по временной нетрудоспособности, по беременности и родам назначаются и выплачиваются ему страховщиком в следующем порядке:</w:t>
      </w:r>
    </w:p>
    <w:p w:rsidR="002F626A" w:rsidRDefault="002F626A" w:rsidP="002F626A">
      <w:r>
        <w:t>а) если застрахованное лицо в двух предшествующих календарных годах было занято у этих страхователей, - по каждому из страхователей, у которых застрахованное лицо занято на момент наступления страхового случая;</w:t>
      </w:r>
    </w:p>
    <w:p w:rsidR="002F626A" w:rsidRDefault="002F626A" w:rsidP="002F626A">
      <w:r>
        <w:t>б) если застрахованное лицо в двух предшествующих календарных годах не было занято у этих страхователей, - по одному из страхователей, у которого застрахованное лицо было занято на момент наступления страхового случая, по выбору застрахованного лица.</w:t>
      </w:r>
    </w:p>
    <w:p w:rsidR="002F626A" w:rsidRDefault="002F626A" w:rsidP="002F626A">
      <w:r>
        <w:t>3. Ежемесячное пособие по уходу за ребенком, единовременное пособие женщинам, вставшим на учет в медицинских организациях в ранние сроки беременности, и единовременное пособие при рождении ребенка назначаются и выплачиваются застрахованному лицу страховщиком однократно, независимо от числа страхователей, у которых застрахованное лицо занято на момент наступления страхового случая. В случае, если застрахованное лицо на момент наступления страхового случая занято у нескольких страхователей, застрахованное лицо в порядке, предусмотренном в части 8 настоящей статьи, осуществляет выбор страхователя, по которому страховщиком будет назначаться и выплачиваться ежемесячное пособие по уходу за ребенком.</w:t>
      </w:r>
    </w:p>
    <w:p w:rsidR="002F626A" w:rsidRDefault="002F626A" w:rsidP="002F626A">
      <w:r>
        <w:t xml:space="preserve">4. В случае, когда застрахованное лицо утратило трудоспособность вследствие заболевания или травмы в течение 30 календарных дней со дня прекращения работы по трудовому договору, </w:t>
      </w:r>
      <w:r>
        <w:lastRenderedPageBreak/>
        <w:t>служебной или иной деятельности, в течение которой оно подлежало обязательному социальному страхованию на случай временной нетрудоспособности и в связи с материнством, назначение и выплата пособия по временной нетрудоспособности осуществляется страховщиком по страхователю, у которого осуществлялась такая деятельность.</w:t>
      </w:r>
    </w:p>
    <w:p w:rsidR="002F626A" w:rsidRDefault="002F626A" w:rsidP="002F626A">
      <w:r>
        <w:t>5. Основанием для назначения и выплаты пособий по временной нетрудоспособности, по беременности и родам и единовременного пособия женщинам, вставшим на учет в медицинских организациях в ранние сроки беременности, является листок нетрудоспособности, сформированный медицинской организацией и размещенный в информационной системе страховщика в форме электронного документа, подписанный с использованием усиленной квалифицированной электронной подписи медицинским работником и медицинской организацией. Условия и порядок формирования листков нетрудоспособности в форме электронного документа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Фондом социального страхования Российской Федерации. Порядок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утверждается Правительством Российской Федерации.</w:t>
      </w:r>
    </w:p>
    <w:p w:rsidR="002F626A" w:rsidRDefault="002F626A" w:rsidP="002F626A">
      <w:r>
        <w:t>6. Страхователи не позднее трех рабочих дней со дня получения данных о закрытом листке нетрудоспособности, сформированном в форме электронного документа, размещают в информационной системе страховщика в составе сведений для формирования электронного листка нетрудоспособности сведения, необходимые для назначения и выплаты пособий по временной нетрудоспособности, по беременности и родам, единовременного пособия женщинам, вставшим на учет в медицинских организациях в ранние сроки беременности, подписанные с использованием усиленной квалифицированной электронной подписи.</w:t>
      </w:r>
    </w:p>
    <w:p w:rsidR="002F626A" w:rsidRDefault="002F626A" w:rsidP="002F626A">
      <w:r>
        <w:t>7. Назначение и выплата единовременного пособия при рождении ребенка застрахованному лицу осуществляется страховщиком на основании сведений, содержащихся в Едином государственном реестре записей актов гражданского состояния, сведений, запрашиваемых страховщиком в соответствии с частью 1 статьи 4.2 настоящего Федерального закона, и ранее полученного согласия одного из родителей либо лица, его заменяющего, являющегося застрахованным лицом. Порядок получения согласия родителя либо лица, его заменяющего, определяется Правительством Российской Федерации.</w:t>
      </w:r>
    </w:p>
    <w:p w:rsidR="002F626A" w:rsidRDefault="002F626A" w:rsidP="002F626A">
      <w:r>
        <w:t xml:space="preserve">8. Основанием для назначения и выплаты ежемесячного пособия по уходу за ребенком застрахованным лицам, указанным в части 1 статьи 2 настоящего Федерального закона, является заявление застрахованного лица о назначении ежемесячного пособия по уходу за ребенком, которое подается страхователю одновременно с заявлением застрахованного лица о предоставлении отпуска по уходу за ребенком до достижения им возраста трех лет. Форма заявления о назначении ежемесячного пособия по уходу за ребенком утверждается страховщиком по согласованию с федеральным органом исполнительной власти, осуществляющим функции по выработке и государственной политики и нормативно-правовому регулированию в сфере социального страхования. В случае, если застрахованное лицо на момент наступления страхового случая занято у нескольких страхователей, подавая одному из страхователей заявление о назначении ежемесячного пособия по уходу за ребенком, застрахованное лицо подтверждает выбор страхователя, по месту регистрации которого территориальным органом страховщика будет назначаться и выплачиваться ежемесячное </w:t>
      </w:r>
      <w:r>
        <w:lastRenderedPageBreak/>
        <w:t>пособие по уходу за ребенком, указывается в заявлении о предоставлении отпуска по уходу за ребенком.</w:t>
      </w:r>
    </w:p>
    <w:p w:rsidR="002F626A" w:rsidRDefault="002F626A" w:rsidP="002F626A">
      <w:r>
        <w:t>9. Согласие и заявление, указанные соответственно в частях 7 и 8 настоящей статьи, могут быть направлены застрахованным лицом посредством Единого портала государственных и муниципальных услуг (функций).</w:t>
      </w:r>
    </w:p>
    <w:p w:rsidR="002F626A" w:rsidRDefault="002F626A" w:rsidP="002F626A">
      <w:r>
        <w:t>10. Страхователи представляют сведения, необходимые для назначения ежемесячного пособия по уходу за ребенком, в территориальный орган страховщика по месту регистрации в срок не позднее трех рабочих дней со дня подачи застрахованным лицом заявления о назначении ежемесячного пособия по уходу за ребенком.</w:t>
      </w:r>
    </w:p>
    <w:p w:rsidR="002F626A" w:rsidRDefault="002F626A" w:rsidP="002F626A">
      <w:r>
        <w:t>11. В случае возникновения обстоятельств, влекущих прекращение права застрахованного лица на получение ежемесячного пособия по уходу за ребенком, страхователь направляет в течение трех рабочих дней со дня, когда узнал о возникновении соответствующих обстоятельств, в территориальный орган страховщика по месту регистрации уведомление о прекращении права застрахованного лица на получение ежемесячного пособия по уходу за ребенком.</w:t>
      </w:r>
    </w:p>
    <w:p w:rsidR="002F626A" w:rsidRDefault="002F626A" w:rsidP="002F626A">
      <w:r>
        <w:t>12. При трудоустройстве (или в период осуществления трудовой, служебной (иной) деятельности) застрахованное лицо представляет страхователю по месту работы (службы, иной деятельности) сведения о себе для использования их страхователем и страховщиком для выплаты страхового обеспечения (далее - сведения о застрахованном лице). Сведения о застрахованном лице оформляются в виде документа на бумажном носителе либо формируется в форме электронного документа. Форма сведений о застрахованном лице утверждается страховщиком.</w:t>
      </w:r>
    </w:p>
    <w:p w:rsidR="002F626A" w:rsidRDefault="002F626A" w:rsidP="002F626A">
      <w:r>
        <w:t>13. Застрахованное лицо обязано на начало каждого календарного года подтверждать сведения, указанные в части 12 настоящей статьи, а также своевременно извещать страхователя об их изменении.</w:t>
      </w:r>
    </w:p>
    <w:p w:rsidR="002F626A" w:rsidRDefault="002F626A" w:rsidP="002F626A">
      <w:r>
        <w:t>14. Сведения о застрахованном лице, полученные страхователем, передаются им в территориальный орган страховщика по месту регистрации в срок не позднее трех рабочих дней со дня их получения.</w:t>
      </w:r>
    </w:p>
    <w:p w:rsidR="002F626A" w:rsidRDefault="002F626A" w:rsidP="002F626A">
      <w:r>
        <w:t>15. Назначение и выплата страхового обеспечения осуществляется страховщиком на основании сведений и документов, представляемых страхователем, сведений, имеющихся в распоряжении страховщика, а также сведений и документов, запрашиваемых страховщиком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F626A" w:rsidRDefault="002F626A" w:rsidP="002F626A">
      <w:r>
        <w:t>16. Перечень сведений и документов, необходимых для назначения и выплаты пособий по временной нетрудоспособности,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порядок их получения страховщиком, в том числе в электронной форме с использованием системы межведомственного взаимодействия, устанавливается Правительством Российской Федерации.</w:t>
      </w:r>
    </w:p>
    <w:p w:rsidR="002F626A" w:rsidRDefault="002F626A" w:rsidP="002F626A">
      <w:r>
        <w:t>17. Порядок и условия представления страхователем в электронном виде сведений и документов, необходимых для назначения и выплаты страхового обеспечения застрахованным лицам,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Форматы представления страхователем в электронном виде сведений и документов, необходимых для назначения и выплаты страхового обеспечения застрахованным лицам, устанавливаются страховщиком.</w:t>
      </w:r>
    </w:p>
    <w:p w:rsidR="002F626A" w:rsidRDefault="002F626A" w:rsidP="002F626A">
      <w:r>
        <w:lastRenderedPageBreak/>
        <w:t>18. В случае прекращения страхователем деятельности либо в случае невозможности установления его фактического местонахождения на день обращения застрахованного лица за получением пособий по временной нетрудоспособности,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назначение и выплата указанных видов страхового обеспечения, за исключением пособия по временной нетрудоспособности выплачиваемого за счет средств страхователя в соответствии с пунктом 1 части 2 статьи 3 настоящего Федерального закона, осуществляется страховщиком на основании сведений и документов, представляемых застрахованным лицом, сведений, имеющихся в распоряжении страховщика, а также сведений и документов, запрашиваемых страховщиком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F626A" w:rsidRDefault="002F626A" w:rsidP="002F626A">
      <w:r>
        <w:t>19. В случае представления страховщику не в полном объеме сведений и документов, необходимых для назначения и выплаты страхового обеспечения, страховщик в течение пяти рабочих дней со дня их получения направляет страхователю либо в случае, указанном в части 18 настоящей статьи, застрахованному лицу извещение о представлении недостающих сведений или документов по форме, утверждаемой страховщиком. Страхователь либо застрахованное лицо при получении указанного извещения представляет страховщику недостающие сведения и документы, необходимые для назначения и выплаты пособия застрахованному лицу в течение пяти рабочих дней с даты получения извещения.</w:t>
      </w:r>
    </w:p>
    <w:p w:rsidR="002F626A" w:rsidRDefault="002F626A" w:rsidP="002F626A">
      <w:r>
        <w:t>20. Выплата социального пособия на погребение лицам, имеющим право на его получение в соответствии с Федеральным законом "О погребении и похоронном деле", осуществляется 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 а в случаях, предусмотренных частью 22 настоящей статьи, - страховщиком.</w:t>
      </w:r>
    </w:p>
    <w:p w:rsidR="002F626A" w:rsidRDefault="002F626A" w:rsidP="002F626A">
      <w:r>
        <w:t>21. В случае, если застрахованное лицо на момент наступления страхового случая было занято у нескольких страхователей, социальное пособие на погребение назначается и выплачивается одним из страхователей по выбору лица, обратившегося за социальным пособием на погребение.</w:t>
      </w:r>
    </w:p>
    <w:p w:rsidR="002F626A" w:rsidRDefault="002F626A" w:rsidP="002F626A">
      <w:r>
        <w:t>22. В случае отсутствия возможности выплаты страхователем социального пособия на погребение в связи с прекращением страхователем деятельности либо недостаточностью денежных средств на его счетах в кредитных организациях и применением очередности списания денежных средств со счета, предусмотренной Гражданским кодексом Российской Федерации,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пособия лицу, имеющему право на получение социального пособия на погребение, либо в случае, если на день обращения лица, имеющего права на получение социального пособия на погребение, в отношении страхователя проводятся процедуры, применяемые в деле о банкротстве страхователя, назначение и выплата социального пособия на погребение осуществляются страховщиком.</w:t>
      </w:r>
    </w:p>
    <w:p w:rsidR="002F626A" w:rsidRDefault="002F626A" w:rsidP="002F626A">
      <w:r>
        <w:t xml:space="preserve">23. Возмещение расходов страхователю на выплату социального пособия на погребение лицам, имеющим право на его получение в соответствии с Федеральным законом "О погребении и похоронном деле", а также возмещение стоимости гарантированного перечня услуг по погребению специализированной службе по вопросам похоронного дела производится </w:t>
      </w:r>
      <w:r>
        <w:lastRenderedPageBreak/>
        <w:t>территориальным органом страховщика по месту регистрации страхователя в порядке, определяемом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2F626A" w:rsidRDefault="002F626A" w:rsidP="002F626A">
      <w:r>
        <w:t>24. Выплата пособий по временной нетрудоспособности,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осуществляется страховщиком через организацию федеральной почтовой связи, кредитную либо иную организацию, указанную в сведениях о застрахованном лице.</w:t>
      </w:r>
    </w:p>
    <w:p w:rsidR="002F626A" w:rsidRDefault="002F626A" w:rsidP="002F626A">
      <w:r>
        <w:t>25. Информация о назначении и выплате страхового обеспечения размещается страховщиком в Единой государственной информационной системе социального обеспечения в соответствии с Федеральным законом от 17 июля 1999 года N 178-ФЗ "О государственной социальной помощи".</w:t>
      </w:r>
    </w:p>
    <w:p w:rsidR="002F626A" w:rsidRDefault="002F626A" w:rsidP="002F626A">
      <w:r>
        <w:t>26. Особенности порядка назначения и выплаты страхового обеспечения отдельным категориям застрахованных лиц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социального страхования, по согласованию с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иными федеральными государственными органами и Фондом социального страхования Российской Федерации.";</w:t>
      </w:r>
    </w:p>
    <w:p w:rsidR="002F626A" w:rsidRDefault="002F626A" w:rsidP="002F626A">
      <w:r>
        <w:t> </w:t>
      </w:r>
    </w:p>
    <w:p w:rsidR="002F626A" w:rsidRDefault="002F626A" w:rsidP="002F626A">
      <w:r>
        <w:t>13) в статье 14:</w:t>
      </w:r>
    </w:p>
    <w:p w:rsidR="002F626A" w:rsidRDefault="002F626A" w:rsidP="002F626A">
      <w:r>
        <w:t>а) второе предложение части 1 изложить в следующей редакции: "Средний заработок за время работы (службы, иной деятельности) у другого страхователя (страхователей) не учитывается в случаях, если в соответствии с пунктом "а" части 2 статьи 13 настоящего Федерального закона пособия по временной нетрудоспособности, по беременности и родам назначаются и выплачиваются застрахованному лицу страховщиком по каждому из страхователей, а также при назначении и выплате ежемесячного пособия по уходу за ребенком застрахованному лицу, занятому у нескольких страхователей, за исключением периода, предшествующего периоду работы (службы, иной деятельности) у страхователя, по которому назначается и выплачивается ежемесячное пособие по уходу за ребенком";</w:t>
      </w:r>
    </w:p>
    <w:p w:rsidR="002F626A" w:rsidRDefault="002F626A" w:rsidP="002F626A">
      <w:r>
        <w:t>б) в первом предложении части 1.1 слова "установленного с учетом этих коэффициентов" заменить словами "определенного с учетом этих коэффициентов", слова "установленному с учетом этих коэффициентов" заменить словами "определенному с учетом этих коэффициентов";</w:t>
      </w:r>
    </w:p>
    <w:p w:rsidR="002F626A" w:rsidRDefault="002F626A" w:rsidP="002F626A">
      <w:r>
        <w:t>в) дополнить статью новыми частями 7 и 8 следующего содержания:</w:t>
      </w:r>
    </w:p>
    <w:p w:rsidR="002F626A" w:rsidRDefault="002F626A" w:rsidP="002F626A">
      <w:r>
        <w:t>"7. В случае, если пособие по временной нетрудоспособности, исчисленное в соответствии с положениями настоящего Федерального закона, в расчете за полный календарный месяц ниже минимального размера оплаты труда, установленного федеральным законом на день наступления страхового случая, а в районах и местностях, в которых в установленном порядке применяются районные коэффициенты к заработной плате, ниже минимального размера оплаты труда, определенного с учетом этих коэффициентов, пособие по временной нетрудоспособности исчисляется из минимального размера оплаты труда в следующем порядке:</w:t>
      </w:r>
    </w:p>
    <w:p w:rsidR="002F626A" w:rsidRDefault="002F626A" w:rsidP="002F626A">
      <w:r>
        <w:t xml:space="preserve">а) размер дневного пособия по временной нетрудоспособности определяется путем деления минимального размера оплаты труда, установленного федеральным законом на день </w:t>
      </w:r>
      <w:r>
        <w:lastRenderedPageBreak/>
        <w:t>наступления страхового случая, а в районах и местностях, в которых в установленном порядке применяются районные коэффициенты к заработной плате, минимального размера оплаты труда, определенного с учетом этих коэффициентов, на число календарных дней в календарном месяце, на который приходится период временной нетрудоспособности;</w:t>
      </w:r>
    </w:p>
    <w:p w:rsidR="002F626A" w:rsidRDefault="002F626A" w:rsidP="002F626A">
      <w:r>
        <w:t>б) размер пособия по временной нетрудоспособности, подлежащего выплате, исчисляется путем умножения размера дневного пособия по временной нетрудоспособности, определенного в соответствии с пунктом "а" настоящей части, на число календарных дней, приходящихся на период временной нетрудоспособности в каждом календарном месяце.</w:t>
      </w:r>
    </w:p>
    <w:p w:rsidR="002F626A" w:rsidRDefault="002F626A" w:rsidP="002F626A">
      <w:r>
        <w:t>8. Если застрахованное лицо на момент наступления страхового случая работает на условиях неполного рабочего времени (неполной рабочей недели, неполного рабочего дня), размер пособия по временной нетрудоспособности, исчисляемого в соответствии с частью 7 настоящей статьи исходя из минимального размера оплаты труда, определяется пропорционально продолжительности рабочего времени застрахованного лица.";</w:t>
      </w:r>
    </w:p>
    <w:p w:rsidR="002F626A" w:rsidRDefault="002F626A" w:rsidP="002F626A">
      <w:r>
        <w:t>г) часть 7 считать частью 9;</w:t>
      </w:r>
    </w:p>
    <w:p w:rsidR="002F626A" w:rsidRDefault="002F626A" w:rsidP="002F626A">
      <w:r>
        <w:t>д) дополнить частью 10 следующего содержания:</w:t>
      </w:r>
    </w:p>
    <w:p w:rsidR="002F626A" w:rsidRDefault="002F626A" w:rsidP="002F626A">
      <w:r>
        <w:t>"10. В случае, если заявление о замене календарных годов (календарного года) в расчетном периоде, предусмотренное частью 1 статьи 14 настоящего Федерального закона, представлено застрахованным лицом после назначения или после выплаты пособия по временной нетрудоспособности, по беременности и родам, ежемесячного пособия по уходу за ребенком, производится перерасчет назначенного пособия за все прошлое время, но не более чем за три года, предшествующих дате обращения застрахованного лица с заявлением о замене лет расчетного периода.";</w:t>
      </w:r>
    </w:p>
    <w:p w:rsidR="002F626A" w:rsidRDefault="002F626A" w:rsidP="002F626A">
      <w:r>
        <w:t>14) дополнить статьей 14.1 следующего содержания:</w:t>
      </w:r>
    </w:p>
    <w:p w:rsidR="002F626A" w:rsidRDefault="002F626A" w:rsidP="002F626A">
      <w:r>
        <w:t> </w:t>
      </w:r>
    </w:p>
    <w:p w:rsidR="002F626A" w:rsidRDefault="002F626A" w:rsidP="002F626A">
      <w:r>
        <w:t>"Статья 14.1. Порядок назначения, выплаты и исчисления пособия по временной нетрудоспособности за счет средств страхователя</w:t>
      </w:r>
    </w:p>
    <w:p w:rsidR="002F626A" w:rsidRDefault="002F626A" w:rsidP="002F626A">
      <w:r>
        <w:t> </w:t>
      </w:r>
    </w:p>
    <w:p w:rsidR="002F626A" w:rsidRDefault="002F626A" w:rsidP="002F626A">
      <w:r>
        <w:t>1. Назначение и выплата пособия по временной нетрудоспособности в случаях, указанных в пункте 1 части 1 статьи 5 настоящего Федерального закона, за первые три дня временной нетрудоспособности застрахованным лицам, указанным в части 1 статьи 2 настоящего Федерального закона (далее - пособие по временной нетрудоспособности за первые три дня временной нетрудоспособности), осуществляется страхователем по месту работы (службы, иной деятельности) застрахованного лица.</w:t>
      </w:r>
    </w:p>
    <w:p w:rsidR="002F626A" w:rsidRDefault="002F626A" w:rsidP="002F626A">
      <w:r>
        <w:t>2. В случае, если застрахованное лицо на момент наступления страхового случая занято у нескольких страхователей и в двух предшествующих календарных годах было занято у этих страхователей, пособие по временной нетрудоспособности за первые три дня временной нетрудоспособности назначается и выплачивается ему каждым из страхователей.</w:t>
      </w:r>
    </w:p>
    <w:p w:rsidR="002F626A" w:rsidRDefault="002F626A" w:rsidP="002F626A">
      <w:r>
        <w:t>3. Застрахованному лицу, утратившему трудоспособность вследствие заболевания или травмы в течение 30 календарных дней со дня прекращения работы по трудовому договору, служебной или иной деятельности, в течение которой оно подлежало обязательному социальному страхованию на случай временной нетрудоспособности и в связи с материнством, пособие по временной нетрудоспособности за первые три дня временной нетрудоспособности назначается и выплачивается страхователем по его последнему месту работы (службы, иной деятельности).</w:t>
      </w:r>
    </w:p>
    <w:p w:rsidR="002F626A" w:rsidRDefault="002F626A" w:rsidP="002F626A">
      <w:r>
        <w:lastRenderedPageBreak/>
        <w:t>4. Страхователь осуществляет выплату пособия по временной нетрудоспособности за первые три дня временной нетрудоспособности застрахованному лицу в порядке, установленном для выплаты застрахованным лицам заработной платы (иных выплат, вознаграждений).</w:t>
      </w:r>
    </w:p>
    <w:p w:rsidR="002F626A" w:rsidRDefault="002F626A" w:rsidP="002F626A">
      <w:r>
        <w:t>5. Исчисление пособия по временной нетрудоспособности за первые три дня временной нетрудоспособности, осуществляется в порядке, установленном статьей 14 настоящего Федерального закона.";</w:t>
      </w:r>
    </w:p>
    <w:p w:rsidR="002F626A" w:rsidRDefault="002F626A" w:rsidP="002F626A">
      <w:r>
        <w:t> </w:t>
      </w:r>
    </w:p>
    <w:p w:rsidR="002F626A" w:rsidRDefault="002F626A" w:rsidP="002F626A">
      <w:r>
        <w:t>15) статью 15 изложить в следующей редакции:</w:t>
      </w:r>
    </w:p>
    <w:p w:rsidR="002F626A" w:rsidRDefault="002F626A" w:rsidP="002F626A">
      <w:r>
        <w:t> </w:t>
      </w:r>
    </w:p>
    <w:p w:rsidR="002F626A" w:rsidRDefault="002F626A" w:rsidP="002F626A">
      <w:r>
        <w:t>"Статья 15. Сроки назначения и выплаты страхового обеспечения</w:t>
      </w:r>
    </w:p>
    <w:p w:rsidR="002F626A" w:rsidRDefault="002F626A" w:rsidP="002F626A">
      <w:r>
        <w:t> </w:t>
      </w:r>
    </w:p>
    <w:p w:rsidR="002F626A" w:rsidRDefault="002F626A" w:rsidP="002F626A">
      <w:r>
        <w:t>1. Назначение и выплата страхового обеспечения, за исключением социального пособия на погребение, осуществляется страховщиком в срок не позднее десяти рабочих дней со дня представления сведений и документов, необходимых для назначения и выплаты страхового обеспечения.</w:t>
      </w:r>
    </w:p>
    <w:p w:rsidR="002F626A" w:rsidRDefault="002F626A" w:rsidP="002F626A">
      <w:r>
        <w:t>2. В случае отказа в назначении и выплате страхового обеспечения, за исключением социального пособия на погребение, страховщик выносит мотивированное решение об отказе в назначении и выплате страхового обеспечения, которое направляется застрахованному лицу и страхователю в срок не позднее одного рабочего дня со дня вынесения указанного решения. Решение об отказе в назначении и выплате страхового обеспечения может быть обжаловано страхователем в вышестоящий орган страховщика или в суд.</w:t>
      </w:r>
    </w:p>
    <w:p w:rsidR="002F626A" w:rsidRDefault="002F626A" w:rsidP="002F626A">
      <w:r>
        <w:t>3. Выплата социального пособия на погребение лицам, имеющим право на его получение в соответствии с Федеральным законом "О погребении и похоронном деле", осуществляется страхователем в день обращения за выплатой пособия через организацию федеральной почтовой связи, кредитную либо иную организацию по заявлению застрахованного лица.</w:t>
      </w:r>
    </w:p>
    <w:p w:rsidR="002F626A" w:rsidRDefault="002F626A" w:rsidP="002F626A">
      <w:r>
        <w:t>4. Социальное пособие на погребение выплачивается, если обращение за ним последовало не позднее шести месяцев со дня смерти застрахованного лица или несовершеннолетнего члена семьи застрахованного лица.</w:t>
      </w:r>
    </w:p>
    <w:p w:rsidR="002F626A" w:rsidRDefault="002F626A" w:rsidP="002F626A">
      <w:r>
        <w:t>5. Назначенное, но не полученное застрахованным лицом своевременно пособие по временной нетрудоспособности, по беременности и родам, ежемесячное пособие по уходу за ребенком выплачивается за все прошлое время, но не более чем за три года, предшествующих обращению за ним. Пособие, не полученное застрахованным лицом полностью или частично по вине страхователя или территориального органа страховщика, выплачивается за все прошлое время без ограничения каким-либо сроком.</w:t>
      </w:r>
    </w:p>
    <w:p w:rsidR="002F626A" w:rsidRDefault="002F626A" w:rsidP="002F626A">
      <w:r>
        <w:t>6. Суммы страхового обеспечения, излишне выплаченные застрахованному лицу, не могут быть с него взысканы, за исключением случаев счетной ошибки и недобросовестности со стороны получателя (представление документов с заведомо неверными сведениями, в том числе справки (справок) о сумме заработка, из которого исчисляются указанные пособия, сокрытие данных, влияющих на получение пособия и его размер, другие случаи). Удержание производится в размере не более 20 процентов суммы, причитающейся застрахованному лицу при каждой последующей выплате пособия, либо его заработной платы. При прекращении выплаты пособия либо заработной платы оставшаяся задолженность взыскивается в судебном порядке.</w:t>
      </w:r>
    </w:p>
    <w:p w:rsidR="002F626A" w:rsidRDefault="002F626A" w:rsidP="002F626A">
      <w:r>
        <w:lastRenderedPageBreak/>
        <w:t>7. Начисленные суммы страхового обеспечения, не полученные в связи со смертью застрахованного лица, выплачиваются в порядке, установленном гражданским законодательством Российской Федерации.";</w:t>
      </w:r>
    </w:p>
    <w:p w:rsidR="002F626A" w:rsidRDefault="002F626A" w:rsidP="002F626A">
      <w:r>
        <w:t> </w:t>
      </w:r>
    </w:p>
    <w:p w:rsidR="002F626A" w:rsidRDefault="002F626A" w:rsidP="002F626A">
      <w:r>
        <w:t>16) в статье 15.1:</w:t>
      </w:r>
    </w:p>
    <w:p w:rsidR="002F626A" w:rsidRDefault="002F626A" w:rsidP="002F626A">
      <w:r>
        <w:t>а) в наименовании слова "пособий по временной нетрудоспособности, по беременности и родам, ежемесячного пособия по уходу за ребенком" заменить словами "страхового обеспечения";</w:t>
      </w:r>
    </w:p>
    <w:p w:rsidR="002F626A" w:rsidRDefault="002F626A" w:rsidP="002F626A">
      <w:r>
        <w:t>б) в части 1 слова "пособий по временной нетрудоспособности, по беременности и родам, ежемесячного пособия по уходу за ребенком" заменить словами "страхового обеспечения";</w:t>
      </w:r>
    </w:p>
    <w:p w:rsidR="002F626A" w:rsidRDefault="002F626A" w:rsidP="002F626A">
      <w:r>
        <w:t>в) в части 2 слова "пособий по временной нетрудоспособности, по беременности и родам, ежемесячного пособия по уходу за ребенком" заменить словами "страхового обеспечения";</w:t>
      </w:r>
    </w:p>
    <w:p w:rsidR="002F626A" w:rsidRDefault="002F626A" w:rsidP="002F626A">
      <w:r>
        <w:t>17) дополнить статьей 15.2 следующего содержания:</w:t>
      </w:r>
    </w:p>
    <w:p w:rsidR="002F626A" w:rsidRDefault="002F626A" w:rsidP="002F626A">
      <w:r>
        <w:t> </w:t>
      </w:r>
    </w:p>
    <w:p w:rsidR="002F626A" w:rsidRDefault="002F626A" w:rsidP="002F626A">
      <w:r>
        <w:t>"Статья 15.2. Ответственность за совершение нарушений законодательства Российской Федерации об обязательном социальном страховании на случай временной нетрудоспособности и в связи с материнством</w:t>
      </w:r>
    </w:p>
    <w:p w:rsidR="002F626A" w:rsidRDefault="002F626A" w:rsidP="002F626A">
      <w:r>
        <w:t> </w:t>
      </w:r>
    </w:p>
    <w:p w:rsidR="002F626A" w:rsidRDefault="002F626A" w:rsidP="002F626A">
      <w:r>
        <w:t>1.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полнотой и достоверностью сведений и документов, представляемых для назначения и выплаты страхового обеспечения, влечет взыскание штрафа в размере 200 рублей за каждый непредставленный документ.</w:t>
      </w:r>
    </w:p>
    <w:p w:rsidR="002F626A" w:rsidRDefault="002F626A" w:rsidP="002F626A">
      <w:r>
        <w:t>2. Представление страхователем в неполном объеме или в искаженном виде сведений и документов, необходимых для назначения и выплаты страхового обеспечения, представление недостоверных сведений и документов, повлекшее за собой излишне понесенные расходы на выплату страхового обеспечения, влечет взыскание штрафа в размере 20 процентов от суммы излишне понесенных расходов, но не более 5 000 рублей и не менее 1000 рублей.</w:t>
      </w:r>
    </w:p>
    <w:p w:rsidR="002F626A" w:rsidRDefault="002F626A" w:rsidP="002F626A">
      <w:r>
        <w:t>3. Нарушение страхователем установленного настоящим Федеральным законом срока представления страховщику сведений, необходимых для назначения и выплаты страхового обеспечения, влечет взыскание штрафа в размере 5 000 рублей.</w:t>
      </w:r>
    </w:p>
    <w:p w:rsidR="002F626A" w:rsidRDefault="002F626A" w:rsidP="002F626A">
      <w:r>
        <w:t>4. Привлечение страхователей к ответственности, предусмотренной настоящей статьей, осуществляется в порядке, аналогичном порядку, установленному Федеральным законом "Об обязательном социальном страховании от несчастных случаев на производстве и профессиональных заболеваний".";</w:t>
      </w:r>
    </w:p>
    <w:p w:rsidR="002F626A" w:rsidRDefault="002F626A" w:rsidP="002F626A">
      <w:r>
        <w:t> </w:t>
      </w:r>
    </w:p>
    <w:p w:rsidR="002F626A" w:rsidRDefault="002F626A" w:rsidP="002F626A">
      <w:r>
        <w:t>18) статью 16 дополнить частью 1.3 следующего содержания:</w:t>
      </w:r>
    </w:p>
    <w:p w:rsidR="002F626A" w:rsidRDefault="002F626A" w:rsidP="002F626A">
      <w:r>
        <w:t xml:space="preserve">"1.3. В страховой стаж застрахованного лица, являющегося гражданином Российской Федерации, могут включаться периоды его трудовой деятельности на территории иностранного государства, гражданином которого являлось застрахованное лицо до принятия гражданства Российской Федерации, в случаях, если между Российской Федерацией и данным иностранным государством заключен договор (соглашение), предусматривающий учет (суммирование) страхового </w:t>
      </w:r>
      <w:r>
        <w:lastRenderedPageBreak/>
        <w:t>(трудового) стажа, приобретенного на территориях договаривающихся сторон для граждан, работающих за пределами своих государств.".</w:t>
      </w:r>
    </w:p>
    <w:p w:rsidR="002F626A" w:rsidRDefault="002F626A" w:rsidP="002F626A">
      <w:r>
        <w:t> </w:t>
      </w:r>
    </w:p>
    <w:p w:rsidR="002F626A" w:rsidRDefault="002F626A" w:rsidP="002F626A">
      <w:r>
        <w:t>Статья 4</w:t>
      </w:r>
    </w:p>
    <w:p w:rsidR="002F626A" w:rsidRDefault="002F626A" w:rsidP="002F626A">
      <w:r>
        <w:t> </w:t>
      </w:r>
    </w:p>
    <w:p w:rsidR="002F626A" w:rsidRDefault="002F626A" w:rsidP="002F626A">
      <w:r>
        <w:t>Дополнить часть 17 статьи 37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предложением следующего содержания: "Возмещение расходов страхователю на оплату дополнительных выходных дней, предоставляемых для ухода за детьми - инвалидами одному из родителей (опекуну, попечителю), осуществляется территориальным органом Фонда социального страхования Российской Федерации в порядке, утвержденном Правительством Российской Федерации.".</w:t>
      </w:r>
    </w:p>
    <w:p w:rsidR="002F626A" w:rsidRDefault="002F626A" w:rsidP="002F626A">
      <w:r>
        <w:t> </w:t>
      </w:r>
    </w:p>
    <w:p w:rsidR="002F626A" w:rsidRDefault="002F626A" w:rsidP="002F626A">
      <w:r>
        <w:t>Статья 5</w:t>
      </w:r>
    </w:p>
    <w:p w:rsidR="002F626A" w:rsidRDefault="002F626A" w:rsidP="002F626A">
      <w:r>
        <w:t> </w:t>
      </w:r>
    </w:p>
    <w:p w:rsidR="002F626A" w:rsidRDefault="002F626A" w:rsidP="002F626A">
      <w:r>
        <w:t>Внести в Федеральный закон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2017, N 18, ст. 2669; N 31 (ч. 1), ст. 4791) следующие изменения:</w:t>
      </w:r>
    </w:p>
    <w:p w:rsidR="002F626A" w:rsidRDefault="002F626A" w:rsidP="002F626A">
      <w:r>
        <w:t>1) в статье 59:</w:t>
      </w:r>
    </w:p>
    <w:p w:rsidR="002F626A" w:rsidRDefault="002F626A" w:rsidP="002F626A">
      <w:r>
        <w:t>а) в части 2 слова "выдает гражданам листки нетрудоспособности" заменить словами "формирует листки нетрудоспособности в форме электронного документа", слова "выдают листок нетрудоспособности" заменить словами "формируют листок нетрудоспособности в форме электронного документа";</w:t>
      </w:r>
    </w:p>
    <w:p w:rsidR="002F626A" w:rsidRDefault="002F626A" w:rsidP="002F626A">
      <w:r>
        <w:t>б) в части 3.1 "выдают листок нетрудоспособности" заменить словами "формируют листок нетрудоспособности в форме электронного документа";</w:t>
      </w:r>
    </w:p>
    <w:p w:rsidR="002F626A" w:rsidRDefault="002F626A" w:rsidP="002F626A">
      <w:r>
        <w:t>в) в части 3.2 слова "выдается в форме документа на бумажном носителе или (с письменного согласия пациента)" исключить;</w:t>
      </w:r>
    </w:p>
    <w:p w:rsidR="002F626A" w:rsidRDefault="002F626A" w:rsidP="002F626A">
      <w:r>
        <w:t>г) в части 7 слова "по временной нетрудоспособности" заменить словами "страхового обеспечения", слова "порядка выдачи, продления и оформления листков нетрудоспособности" заменить словами ", условий и порядка формирования листков нетрудоспособности в форме электронного документа";</w:t>
      </w:r>
    </w:p>
    <w:p w:rsidR="002F626A" w:rsidRDefault="002F626A" w:rsidP="002F626A">
      <w:r>
        <w:t>2) в пункте 3.1 статьи 78 слова "выдавать листки нетрудоспособности" заменить словами "формировать листки нетрудоспособности в форме электронного документа".</w:t>
      </w:r>
    </w:p>
    <w:p w:rsidR="002F626A" w:rsidRDefault="002F626A" w:rsidP="002F626A">
      <w:r>
        <w:t> </w:t>
      </w:r>
    </w:p>
    <w:p w:rsidR="002F626A" w:rsidRDefault="002F626A" w:rsidP="002F626A">
      <w:r>
        <w:t>Статья 6. Вступление в силу настоящего Федерального закона и переходные положения</w:t>
      </w:r>
    </w:p>
    <w:p w:rsidR="002F626A" w:rsidRDefault="002F626A" w:rsidP="002F626A">
      <w:r>
        <w:t> </w:t>
      </w:r>
    </w:p>
    <w:p w:rsidR="002F626A" w:rsidRDefault="002F626A" w:rsidP="002F626A">
      <w:r>
        <w:lastRenderedPageBreak/>
        <w:t>1. Настоящий Федеральный закон вступает в силу с 1 января 2022 года, за исключением пункта 6, подпунктов "в" и "г" пункта 13 статьи 3 настоящего Федерального закона.</w:t>
      </w:r>
    </w:p>
    <w:p w:rsidR="002F626A" w:rsidRDefault="002F626A" w:rsidP="002F626A">
      <w:r>
        <w:t>2. Положения пункта 1 статьи 1, пункта 6, подпункта "д" пункта 13, пункта 18 статьи 3 настоящего Федерального закона вступают в силу с 1 января 2021.</w:t>
      </w:r>
    </w:p>
    <w:p w:rsidR="002F626A" w:rsidRDefault="002F626A" w:rsidP="002F626A">
      <w:r>
        <w:t>3. Положения подпунктов "в" и "г" пункта 13 статьи 3 настоящего Федерального закона вступают в силу с 1 января 2021 и применяются при исчислении пособий по временной нетрудоспособности за период временной нетрудоспособности, приходящийся на период, начиная с 1 января 2021 года.</w:t>
      </w:r>
    </w:p>
    <w:p w:rsidR="002F626A" w:rsidRDefault="002F626A" w:rsidP="002F626A">
      <w:r>
        <w:t>4. Установить, что в период с 1 января 2021 года по 31 декабря 2021 года включительно финансовое обеспечение, назначение и выплата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осуществление иных выплат и возмещение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во всех субъектах Российской Федерации осуществляются с особенностями, определенными Правительством Российской Федерации для реализации пилотного проекта в соответствии с частями 4 и 5 статьи 6 Федерального закона от 2 декабря 2019 года N 384-ФЗ "О бюджете Фонда социального страхования Российской Федерации на 2020 и плановый период 2021 и 2022 годов".</w:t>
      </w:r>
    </w:p>
    <w:p w:rsidR="002F626A" w:rsidRDefault="002F626A" w:rsidP="002F626A">
      <w:r>
        <w:t>5. Проведение страховщиком проверок правильности произведенных страхователями расходов на выплату страхового обеспечения застрахованным лицам за отчетные (расчетные) периоды, истекшие до 1 января 2021 года, в том числе при обращении страхователя за возмещением произведенных расходов, осуществляется территориальными органами страховщика в порядке, действовавшем до вступления в силу настоящего Федерального закона.</w:t>
      </w:r>
    </w:p>
    <w:p w:rsidR="002F626A" w:rsidRDefault="002F626A" w:rsidP="002F626A">
      <w:r>
        <w:t> </w:t>
      </w:r>
    </w:p>
    <w:p w:rsidR="002F626A" w:rsidRDefault="002F626A" w:rsidP="002F626A">
      <w:r>
        <w:t>Президент</w:t>
      </w:r>
    </w:p>
    <w:p w:rsidR="002F626A" w:rsidRDefault="002F626A" w:rsidP="002F626A">
      <w:r>
        <w:t>Российской Федерации</w:t>
      </w:r>
    </w:p>
    <w:p w:rsidR="002F626A" w:rsidRDefault="002F626A" w:rsidP="002F626A">
      <w:r>
        <w:t> </w:t>
      </w:r>
    </w:p>
    <w:p w:rsidR="002F626A" w:rsidRDefault="002F626A" w:rsidP="002F626A">
      <w:r>
        <w:t> </w:t>
      </w:r>
    </w:p>
    <w:p w:rsidR="002F626A" w:rsidRDefault="002F626A" w:rsidP="002F626A">
      <w:r>
        <w:t> </w:t>
      </w:r>
    </w:p>
    <w:p w:rsidR="002F626A" w:rsidRDefault="002F626A" w:rsidP="002F626A">
      <w:r>
        <w:t> </w:t>
      </w:r>
    </w:p>
    <w:p w:rsidR="002F626A" w:rsidRDefault="002F626A" w:rsidP="002F626A">
      <w:r>
        <w:t> </w:t>
      </w:r>
    </w:p>
    <w:p w:rsidR="002F626A" w:rsidRDefault="002F626A" w:rsidP="002F626A">
      <w:r>
        <w:t>ПОЯСНИТЕЛЬНАЯ ЗАПИСКА</w:t>
      </w:r>
    </w:p>
    <w:p w:rsidR="002F626A" w:rsidRDefault="002F626A" w:rsidP="002F626A">
      <w:r>
        <w:t>К ПРОЕКТУ ФЕДЕРАЛЬНОГО ЗАКОНА "О ВНЕСЕНИИ ИЗМЕНЕНИЙ</w:t>
      </w:r>
    </w:p>
    <w:p w:rsidR="002F626A" w:rsidRDefault="002F626A" w:rsidP="002F626A">
      <w:r>
        <w:t>В ОТДЕЛЬНЫЕ ЗАКОНОДАТЕЛЬНЫЕ АКТЫ РОССИЙСКОЙ ФЕДЕРАЦИИ</w:t>
      </w:r>
    </w:p>
    <w:p w:rsidR="002F626A" w:rsidRDefault="002F626A" w:rsidP="002F626A">
      <w:r>
        <w:t>ОБ ОБЯЗАТЕЛЬНОМ СОЦИАЛЬНОМ СТРАХОВАНИИ"</w:t>
      </w:r>
    </w:p>
    <w:p w:rsidR="002F626A" w:rsidRDefault="002F626A" w:rsidP="002F626A">
      <w:r>
        <w:t> </w:t>
      </w:r>
    </w:p>
    <w:p w:rsidR="002F626A" w:rsidRDefault="002F626A" w:rsidP="002F626A">
      <w:r>
        <w:lastRenderedPageBreak/>
        <w:t>Проект федерального закона "О внесении изменений в отдельные законодательные акты Российской Федерации об обязательном социальном страховании" (далее - проект федерального закона) разработан в целях обеспечения перехода от "зачетного" принципа расходования средств Фонда социального страхования Российской Федерации (далее - Фонд), согласно которому сумма страховых взносов на обязательное социальное страхование на случай временной нетрудоспособности и в связи с материнством уменьшается плательщиками страховых взносов на сумму произведенных ими расходов на выплату страхового обеспечения по указанному виду обязательного социального страхования, к механизму выплаты страхового обеспечения застрахованному лицу непосредственно территориальными органами Фонда, согласно которому страхователи уплачивают страховые взносы в Фонд в полном объеме, а также в целях устранения отдельных правовых пробелов.</w:t>
      </w:r>
    </w:p>
    <w:p w:rsidR="002F626A" w:rsidRDefault="002F626A" w:rsidP="002F626A">
      <w:r>
        <w:t>Проект федерального закона предусматривает внесение изменений в федеральные законы от 24 июля 1998 года N 125-ФЗ "Об обязательном социальном страховании от несчастных случаев на производстве и профессиональных заболеваний" (далее - Федеральный закон N 125-ФЗ), от 16 июля 1999 года N 165-ФЗ "Об основах обязательного социального страхования" (далее - Федеральный закон N 165-ФЗ), от 29 декабря 2006 года N 255-ФЗ "Об обязательном социальном страховании на случай временной нетрудоспособности и в связи с материнством" (далее - Федеральный закон N 255-ФЗ),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(далее - Федеральный закон N 213-ФЗ) и от 21 ноября 2011 года N 323-ФЗ "Об основах охраны здоровья граждан в Российской Федерации" (далее - Федеральный закон N 323-ФЗ).</w:t>
      </w:r>
    </w:p>
    <w:p w:rsidR="002F626A" w:rsidRDefault="002F626A" w:rsidP="002F626A">
      <w:r>
        <w:t>В настоящее время в соответствии с постановлением Правительства Российской Федерации от 21 апреля 2011 года N 294 "Об особенностях финансового обеспечения, назначения и выплаты в 2012 - 2020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(далее - постановление Правительства Российской Федерации N 294) в ряде субъектов Российской Федерации с 2012 года реализуется пилотный проект "Прямые выплаты", предусматривающий назначение и выплату страхового обеспечения по обязательному социальному страхованию застрахованным лицам непосредственно территориальными органами Фонда, а также уплату страхователями страховых взносов в Фонд в полном объеме.</w:t>
      </w:r>
    </w:p>
    <w:p w:rsidR="002F626A" w:rsidRDefault="002F626A" w:rsidP="002F626A">
      <w:r>
        <w:t>За время реализации пилотного проекта "Прямые выплаты" он показал свою работоспособность, при этом указанная система взаимоотношений между субъектами данного вида страхования позволила территориальным органам Фонда контролировать процесс назначения пособий по обязательному социальному страхованию, что повлияло на реализацию прав граждан на получение соответствующего вида обеспечения по страхованию как в соответствии с Федеральным законом N 125-ФЗ, так и Федеральным законом N 255-ФЗ.</w:t>
      </w:r>
    </w:p>
    <w:p w:rsidR="002F626A" w:rsidRDefault="002F626A" w:rsidP="002F626A">
      <w:r>
        <w:lastRenderedPageBreak/>
        <w:t>Главная цель пилотного проекта, которая заключается в обеспечении гарантированности получения застрахованным лицом страховых выплат, правильности исчисления их размеров и выплате в кратчайшие сроки, достигнута, что в целом способствует достижению более высокого уровня и качества обслуживания граждан.</w:t>
      </w:r>
    </w:p>
    <w:p w:rsidR="002F626A" w:rsidRDefault="002F626A" w:rsidP="002F626A">
      <w:r>
        <w:t>Постановлением Правительства Российской Федерации N 294 предусмотрен поэтапный переход до 31 декабря 2020 года большинства субъектов Российской Федерации на новый механизм выплат страхового обеспечения. Согласно части 3 статьи 5 Федерального закона от 3 июля 2016 года N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норма, которой предусмотрено, что сумма страховых взносов на обязательное социальное страхование на случай временной нетрудоспособности и в связи с материнством уменьшается плательщиками страховых взносов на сумму произведенных ими расходов на выплату страхового обеспечения по указанному виду обязательного социального страхования действует до 31 декабря 2020 года. Таким образом, переход всех субъектов Российской Федерации на новый механизм выплат страхового обеспечения предусмотрен с 1 января 2021 года.</w:t>
      </w:r>
    </w:p>
    <w:p w:rsidR="002F626A" w:rsidRDefault="002F626A" w:rsidP="002F626A">
      <w:r>
        <w:t>В Федеральный закон N 125-ФЗ проектом федерального закона вносятся нормы, касающиеся возмещения расходов страхователя на предупредительные меры по сокращению производственного травматизма и профессиональных заболеваний работников, назначения и выплаты территориальными органами Фонда пособия по временной нетрудоспособности в связи с несчастным случаем на производстве или профессиональным заболеванием, оплаты отпуска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 лицам застрахованным по обязательному социальному страхованию от несчастных случаев на производстве и профессиональных заболеваний, а также закрепляется порядок взыскания страховщиком со страхователя сумм излишне понесенных расходов на выплату страхового обеспечения.</w:t>
      </w:r>
    </w:p>
    <w:p w:rsidR="002F626A" w:rsidRDefault="002F626A" w:rsidP="002F626A">
      <w:r>
        <w:t>В Федеральный закон N 255-ФЗ проектом федерального закона вносятся изменения в части прав и обязанностей субъектов обязательного социального страхования на случай временной нетрудоспособности и в связи с материнством, порядка назначения и выплаты пособий по временной нетрудоспособности, по беременности и родам, ежемесячного пособия по уходу за ребенком,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социального пособия на погребение, а также порядка возмещения расходов страхователя на выплату социального пособия на погребение и стоимости услуг по погребению специализированной службе по вопросам похоронного дела.</w:t>
      </w:r>
    </w:p>
    <w:p w:rsidR="002F626A" w:rsidRDefault="002F626A" w:rsidP="002F626A">
      <w:r>
        <w:t>Предусматривается проведение страховщиком проверок полноты и достоверности документов и сведений, представляемых страхователем для назначения и выплаты страхового обеспечения, а также возмещения расходов на выплату социального пособия на погребение.</w:t>
      </w:r>
    </w:p>
    <w:p w:rsidR="002F626A" w:rsidRDefault="002F626A" w:rsidP="002F626A">
      <w:r>
        <w:t>Проектом федерального закона предусматривается минимальное участие страхователя в процессе назначения и выплаты страхового обеспечения, в связи с чем закрепляется технология назначения и выплаты страхового обеспечения с учетом электронного обмена сведениями со страхователями, медицинскими организациями, органами государственных внебюджетных фондов, медико-социальной экспертизы и другими ведомствами.</w:t>
      </w:r>
    </w:p>
    <w:p w:rsidR="002F626A" w:rsidRDefault="002F626A" w:rsidP="002F626A">
      <w:r>
        <w:t xml:space="preserve">В проекте федерального закона закрепляется механизм </w:t>
      </w:r>
      <w:proofErr w:type="spellStart"/>
      <w:r>
        <w:t>проактивного</w:t>
      </w:r>
      <w:proofErr w:type="spellEnd"/>
      <w:r>
        <w:t xml:space="preserve"> назначения и выплаты страхового обеспечения, в частности, предусматривается назначение пособий по временной нетрудоспособности, по беременности и родам и единовременного пособия женщинам, </w:t>
      </w:r>
      <w:r>
        <w:lastRenderedPageBreak/>
        <w:t>вставшим на учет в медицинских организациях в ранние сроки беременности на основании электронного листка нетрудоспособности без заявления застрахованного лица.</w:t>
      </w:r>
    </w:p>
    <w:p w:rsidR="002F626A" w:rsidRDefault="002F626A" w:rsidP="002F626A">
      <w:r>
        <w:t>В связи с этим проектом федерального закона предусматривается обязательное формирование листка нетрудоспособности для назначения и выплаты пособий по временной нетрудоспособности, по беременности и родам в электронном виде, соответствующие изменения вносятся в Федеральный закон N 255-ФЗ и Федеральный закон N 323-ФЗ.</w:t>
      </w:r>
    </w:p>
    <w:p w:rsidR="002F626A" w:rsidRDefault="002F626A" w:rsidP="002F626A">
      <w:r>
        <w:t xml:space="preserve">Новый </w:t>
      </w:r>
      <w:proofErr w:type="spellStart"/>
      <w:r>
        <w:t>проактивный</w:t>
      </w:r>
      <w:proofErr w:type="spellEnd"/>
      <w:r>
        <w:t xml:space="preserve"> механизм назначения и выплаты страхового обеспечения начнет действовать с 1 января 2022 года, а в переходный период с 1 января 2021 года по 31 декабря 2021 года назначение и выплата территориальными органами Фонда застрахованным лицам страхового обеспечения будет осуществляться с особенностями, определенными постановлением Правительства Российской Федерации N 294.</w:t>
      </w:r>
    </w:p>
    <w:p w:rsidR="002F626A" w:rsidRDefault="002F626A" w:rsidP="002F626A">
      <w:r>
        <w:t>В проект федерального закона переносятся нормы Федерального закона от 1 апреля 2020 года N 104-ФЗ "Об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 действующего до 31 декабря 2020 года, об установлении размера пособия по временной нетрудоспособности в расчете за полный календарный месяц не ниже минимального размера оплаты труда, установленного федеральным законом, а в районах и местностях, в которых в установленном порядке применяются районные коэффициенты к заработной плате, - не ниже минимального размера оплаты труда, определяемого с учетом этих районных коэффициентов.</w:t>
      </w:r>
    </w:p>
    <w:p w:rsidR="002F626A" w:rsidRDefault="002F626A" w:rsidP="002F626A">
      <w:r>
        <w:t>Проектом федерального закона определяется порядок взаимодействия страховщика, страхователей и застрахованных лиц при назначении страхового обеспечения.</w:t>
      </w:r>
    </w:p>
    <w:p w:rsidR="002F626A" w:rsidRDefault="002F626A" w:rsidP="002F626A">
      <w:r>
        <w:t>Кроме того проектом федерального закона определяется ответственность за совершение страхователем нарушений законодательства Российской Федерации об обязательном социальном страховании на случай временной нетрудоспособности и в связи с материнством (отказ в представлении или непредставление в установленный срок сведений и документов, необходимых для осуществления страховщиком контроля, представление в неполном объеме или в искаженном виде сведений и документов и (или) иных сведений, представление недостоверных сведений и документов, несоблюдение установленного порядка представления сведений и документов) в виде взыскания штрафов со страхователя.</w:t>
      </w:r>
    </w:p>
    <w:p w:rsidR="002F626A" w:rsidRDefault="002F626A" w:rsidP="002F626A">
      <w:r>
        <w:t>Проектом федерального закона в Федеральный закон N 213-ФЗ вносится дополнение о возмещении расходов страхователя на оплату дополнительных выходных дней, предоставляемых для ухода за детьми - инвалидами одному из родителей (опекуну, попечителю), территориальным органом Фонда социального страхования Российской Федерации.</w:t>
      </w:r>
    </w:p>
    <w:p w:rsidR="002F626A" w:rsidRDefault="002F626A" w:rsidP="002F626A">
      <w:r>
        <w:t>Предлагаемые в проекте федерального закона решения не окажут влияние на достижение целей государственных программ Российской Федерации.</w:t>
      </w:r>
    </w:p>
    <w:p w:rsidR="002F626A" w:rsidRDefault="002F626A" w:rsidP="002F626A">
      <w:r>
        <w:t>Проект федерального закона не содержит положений,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деятельности бюджетов всех уровней бюджетной системы Российской Федерации.</w:t>
      </w:r>
    </w:p>
    <w:p w:rsidR="002F626A" w:rsidRDefault="002F626A" w:rsidP="002F626A">
      <w:r>
        <w:t xml:space="preserve">В проекте федерального закона отсутствуют обязательные требования, оценка соблюдения которых осуществляется в рамках государственного контроля (надзора), муниципального контроля, при рассмотрении дел об административных правонарушениях, или обязательные требования, соответствие которым проверяется при выдаче разрешений, лицензий, аттестатов </w:t>
      </w:r>
      <w:r>
        <w:lastRenderedPageBreak/>
        <w:t>аккредитации, иных документов, имеющих разрешительный характер (далее - обязательные требования), о соответствующем виде государственного контроля (надзора), виде разрешительной деятельности и предполагаемой ответственности за нарушение обязательных требований или последствиях их несоблюдения.</w:t>
      </w:r>
    </w:p>
    <w:p w:rsidR="002F626A" w:rsidRDefault="002F626A" w:rsidP="002F626A">
      <w:r>
        <w:t>Проект федерального закона соответствует положениям Договора о Евразийском экономическом союзе от 29 мая 2014 года, а также положениям иных международных договоров Российской Федерации.</w:t>
      </w:r>
    </w:p>
    <w:p w:rsidR="002F626A" w:rsidRDefault="002F626A" w:rsidP="002F626A">
      <w:r>
        <w:t> </w:t>
      </w:r>
    </w:p>
    <w:p w:rsidR="002F626A" w:rsidRDefault="002F626A" w:rsidP="002F626A">
      <w:r>
        <w:t> </w:t>
      </w:r>
    </w:p>
    <w:p w:rsidR="002F626A" w:rsidRDefault="002F626A" w:rsidP="002F626A">
      <w:r>
        <w:t> </w:t>
      </w:r>
    </w:p>
    <w:p w:rsidR="002F626A" w:rsidRDefault="002F626A" w:rsidP="002F626A">
      <w:r>
        <w:t> </w:t>
      </w:r>
    </w:p>
    <w:p w:rsidR="002F626A" w:rsidRDefault="002F626A" w:rsidP="002F626A">
      <w:r>
        <w:t> </w:t>
      </w:r>
    </w:p>
    <w:p w:rsidR="002F626A" w:rsidRDefault="002F626A" w:rsidP="002F626A">
      <w:r>
        <w:t>ФИНАНСОВО-ЭКОНОМИЧЕСКОЕ ОБОСНОВАНИЕ</w:t>
      </w:r>
    </w:p>
    <w:p w:rsidR="002F626A" w:rsidRDefault="002F626A" w:rsidP="002F626A">
      <w:r>
        <w:t>К ПРОЕКТУ ФЕДЕРАЛЬНОГО ЗАКОНА "О ВНЕСЕНИИ ИЗМЕНЕНИЙ</w:t>
      </w:r>
    </w:p>
    <w:p w:rsidR="002F626A" w:rsidRDefault="002F626A" w:rsidP="002F626A">
      <w:r>
        <w:t>В ОТДЕЛЬНЫЕ ЗАКОНОДАТЕЛЬНЫЕ АКТЫ РОССИЙСКОЙ ФЕДЕРАЦИИ</w:t>
      </w:r>
    </w:p>
    <w:p w:rsidR="002F626A" w:rsidRDefault="002F626A" w:rsidP="002F626A">
      <w:r>
        <w:t>ОБ ОБЯЗАТЕЛЬНОМ СОЦИАЛЬНОМ СТРАХОВАНИИ"</w:t>
      </w:r>
    </w:p>
    <w:p w:rsidR="002F626A" w:rsidRDefault="002F626A" w:rsidP="002F626A">
      <w:r>
        <w:t> </w:t>
      </w:r>
    </w:p>
    <w:p w:rsidR="002F626A" w:rsidRDefault="002F626A" w:rsidP="002F626A">
      <w:r>
        <w:t>Для реализации норм проекта федерального закона "О внесении изменений в отдельные законодательные акты Российской Федерации об обязательном социальном страховании", а именно для перехода с 1 января 2021 года на механизм "прямых" выплат, потребуется 51,88 млрд. рублей на погашение задолженности Фонда социального страхования Российской Федерации перед страхователями.</w:t>
      </w:r>
    </w:p>
    <w:p w:rsidR="002F626A" w:rsidRDefault="002F626A" w:rsidP="002F626A">
      <w:r>
        <w:t>Дополнительные расходы бюджета Фонда социального страхования Российской Федерации в связи с установлением минимального размера пособия по временной нетрудоспособности не менее минимального размера оплаты труда составят в 2021 году 7,3 млрд. руб., в 2022 году 7,5 млрд. руб., в 2023 году 8,1 млрд. руб.</w:t>
      </w:r>
    </w:p>
    <w:p w:rsidR="002F626A" w:rsidRDefault="002F626A" w:rsidP="002F626A">
      <w:r>
        <w:t>Необходимые средства будут предусмотрены проектом федерального закона "О бюджете Фонда социального страхования Российской Федерации на 2021 год и на плановый период 2022 и 2023 годов".</w:t>
      </w:r>
    </w:p>
    <w:p w:rsidR="002F626A" w:rsidRDefault="002F626A" w:rsidP="002F626A">
      <w:r>
        <w:t> </w:t>
      </w:r>
    </w:p>
    <w:p w:rsidR="002F626A" w:rsidRDefault="002F626A" w:rsidP="002F626A">
      <w:r>
        <w:t> </w:t>
      </w:r>
    </w:p>
    <w:p w:rsidR="002F626A" w:rsidRDefault="002F626A" w:rsidP="002F626A">
      <w:r>
        <w:t> </w:t>
      </w:r>
    </w:p>
    <w:p w:rsidR="002F626A" w:rsidRDefault="002F626A" w:rsidP="002F626A">
      <w:r>
        <w:t> </w:t>
      </w:r>
    </w:p>
    <w:p w:rsidR="002F626A" w:rsidRDefault="002F626A" w:rsidP="002F626A">
      <w:r>
        <w:t> </w:t>
      </w:r>
    </w:p>
    <w:p w:rsidR="002F626A" w:rsidRDefault="002F626A" w:rsidP="002F626A">
      <w:r>
        <w:t>ПЕРЕЧЕНЬ</w:t>
      </w:r>
    </w:p>
    <w:p w:rsidR="002F626A" w:rsidRDefault="002F626A" w:rsidP="002F626A">
      <w:r>
        <w:t>ФЕДЕРАЛЬНЫХ ЗАКОНОВ, ПОДЛЕЖАЩИХ ПРИНЯТИЮ, ИЗМЕНЕНИЮ,</w:t>
      </w:r>
    </w:p>
    <w:p w:rsidR="002F626A" w:rsidRDefault="002F626A" w:rsidP="002F626A">
      <w:r>
        <w:t>ПРИОСТАНОВЛЕНИЮ ИЛИ ПРИЗНАНИЮ УТРАТИВШИМИ СИЛУ В СВЯЗИ</w:t>
      </w:r>
    </w:p>
    <w:p w:rsidR="002F626A" w:rsidRDefault="002F626A" w:rsidP="002F626A">
      <w:r>
        <w:lastRenderedPageBreak/>
        <w:t>С ПРИНЯТИЕМ ФЕДЕРАЛЬНОГО ЗАКОНА "О ВНЕСЕНИИ ИЗМЕНЕНИЙ</w:t>
      </w:r>
    </w:p>
    <w:p w:rsidR="002F626A" w:rsidRDefault="002F626A" w:rsidP="002F626A">
      <w:r>
        <w:t>В ОТДЕЛЬНЫЕ ЗАКОНОДАТЕЛЬНЫЕ АКТЫ РОССИЙСКОЙ ФЕДЕРАЦИИ</w:t>
      </w:r>
    </w:p>
    <w:p w:rsidR="002F626A" w:rsidRDefault="002F626A" w:rsidP="002F626A">
      <w:r>
        <w:t>ОБ ОБЯЗАТЕЛЬНОМ СОЦИАЛЬНОМ СТРАХОВАНИИ"</w:t>
      </w:r>
    </w:p>
    <w:p w:rsidR="002F626A" w:rsidRDefault="002F626A" w:rsidP="002F626A">
      <w:r>
        <w:t> </w:t>
      </w:r>
    </w:p>
    <w:p w:rsidR="002F626A" w:rsidRDefault="002F626A" w:rsidP="002F626A">
      <w:r>
        <w:t>В связи с принятием федерального закона "О внесении изменений в отдельные законодательные акты Российской Федерации об обязательном социальном страховании" не потребуется признания утратившими силу, приостановления, изменения или принятия актов федерального законодательства.</w:t>
      </w:r>
    </w:p>
    <w:p w:rsidR="002F626A" w:rsidRDefault="002F626A" w:rsidP="002F626A">
      <w:r>
        <w:t> </w:t>
      </w:r>
    </w:p>
    <w:p w:rsidR="002F626A" w:rsidRDefault="002F626A" w:rsidP="002F626A">
      <w:r>
        <w:t> </w:t>
      </w:r>
    </w:p>
    <w:p w:rsidR="002F626A" w:rsidRDefault="002F626A" w:rsidP="002F626A">
      <w:r>
        <w:t> </w:t>
      </w:r>
    </w:p>
    <w:p w:rsidR="002F626A" w:rsidRDefault="002F626A" w:rsidP="002F626A">
      <w:r>
        <w:t> </w:t>
      </w:r>
    </w:p>
    <w:p w:rsidR="002F626A" w:rsidRDefault="002F626A" w:rsidP="002F626A">
      <w:r>
        <w:t> </w:t>
      </w:r>
    </w:p>
    <w:p w:rsidR="002F626A" w:rsidRDefault="002F626A" w:rsidP="002F626A">
      <w:r>
        <w:t>ПЕРЕЧЕНЬ</w:t>
      </w:r>
    </w:p>
    <w:p w:rsidR="002F626A" w:rsidRDefault="002F626A" w:rsidP="002F626A">
      <w:r>
        <w:t>НОРМАТИВНЫХ ПРАВОВЫХ АКТОВ ПРЕЗИДЕНТА РОССИЙСКОЙ ФЕДЕРАЦИИ,</w:t>
      </w:r>
    </w:p>
    <w:p w:rsidR="002F626A" w:rsidRDefault="002F626A" w:rsidP="002F626A">
      <w:r>
        <w:t>ПРАВИТЕЛЬСТВА РОССИЙСКОЙ ФЕДЕРАЦИИ И ФЕДЕРАЛЬНЫХ ОРГАНОВ</w:t>
      </w:r>
    </w:p>
    <w:p w:rsidR="002F626A" w:rsidRDefault="002F626A" w:rsidP="002F626A">
      <w:r>
        <w:t>ИСПОЛНИТЕЛЬНОЙ ВЛАСТИ, ПОДЛЕЖАЩИХ ПРИЗНАНИЮ УТРАТИВШИМИ</w:t>
      </w:r>
    </w:p>
    <w:p w:rsidR="002F626A" w:rsidRDefault="002F626A" w:rsidP="002F626A">
      <w:r>
        <w:t>СИЛУ, ПРИОСТАНОВЛЕНИЮ, ИЗМЕНЕНИЮ ИЛИ ПРИНЯТИЮ В СВЯЗИ</w:t>
      </w:r>
    </w:p>
    <w:p w:rsidR="002F626A" w:rsidRDefault="002F626A" w:rsidP="002F626A">
      <w:r>
        <w:t>С ПРИНЯТИЕМ ФЕДЕРАЛЬНОГО ЗАКОНА "О ВНЕСЕНИИ ИЗМЕНЕНИЙ</w:t>
      </w:r>
    </w:p>
    <w:p w:rsidR="002F626A" w:rsidRDefault="002F626A" w:rsidP="002F626A">
      <w:r>
        <w:t>В ОТДЕЛЬНЫЕ ЗАКОНОДАТЕЛЬНЫЕ АКТЫ РОССИЙСКОЙ ФЕДЕРАЦИИ</w:t>
      </w:r>
    </w:p>
    <w:p w:rsidR="002F626A" w:rsidRDefault="002F626A" w:rsidP="002F626A">
      <w:r>
        <w:t>ОБ ОБЯЗАТЕЛЬНОМ СОЦИАЛЬНОМ СТРАХОВАНИИ"</w:t>
      </w:r>
    </w:p>
    <w:p w:rsidR="002F626A" w:rsidRDefault="002F626A" w:rsidP="002F626A">
      <w:r>
        <w:t> </w:t>
      </w:r>
    </w:p>
    <w:p w:rsidR="002F626A" w:rsidRDefault="002F626A" w:rsidP="002F626A">
      <w:r>
        <w:t>Принятие проекта федерального закона "О внесении изменений в отдельные законодательные акты Российской Федерации об обязательном социальном страховании" потребует:</w:t>
      </w:r>
    </w:p>
    <w:p w:rsidR="002F626A" w:rsidRDefault="002F626A" w:rsidP="002F626A">
      <w:r>
        <w:t>1. Признания утратившими силу:</w:t>
      </w:r>
    </w:p>
    <w:p w:rsidR="002F626A" w:rsidRDefault="002F626A" w:rsidP="002F626A">
      <w:r>
        <w:t>а) приказа Министерства здравоохранения и социального развития Российской Федерации от 31 января 2007 г. N 74 "Об утверждении Перечня уважительных причин пропуска срока обращения за пособием по временной нетрудоспособности, по беременности и родам, ежемесячным пособием по уходу за ребенком".</w:t>
      </w:r>
    </w:p>
    <w:p w:rsidR="002F626A" w:rsidRDefault="002F626A" w:rsidP="002F626A">
      <w:r>
        <w:t>Обоснование: пункт 11 статьи 3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lastRenderedPageBreak/>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t>б) приказа Министерства здравоохранения и социального развития Российской Федерации от 4 декабря 2009 года N 951н "Об утверждении перечня документов, которые должны быть представлены страхователем для принятия решения территориальным органом Фонда социального страхования Российской Федерации о выделении необходимых средств на выплату страхового обеспечения".</w:t>
      </w:r>
    </w:p>
    <w:p w:rsidR="002F626A" w:rsidRDefault="002F626A" w:rsidP="002F626A">
      <w:r>
        <w:t>Обоснование: пункт 7 статьи 3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t>2. Изменения:</w:t>
      </w:r>
    </w:p>
    <w:p w:rsidR="002F626A" w:rsidRDefault="002F626A" w:rsidP="002F626A">
      <w:r>
        <w:t>а) постановления Правительства Российской Федерации от 2 марта 2000 г. N 184 "Об утверждении Правил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2F626A" w:rsidRDefault="002F626A" w:rsidP="002F626A">
      <w:r>
        <w:t>Обоснование: подпункт "в" пункта 2 статьи 1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t>б) постановления Правительства Российской Федерации от 15 мая 2006 г. N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2F626A" w:rsidRDefault="002F626A" w:rsidP="002F626A">
      <w:r>
        <w:t>Обоснование: подпункт "б" пункта 2 статьи 1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lastRenderedPageBreak/>
        <w:t>в) приказа Министерства здравоохранения и социального развития Российской Федерации от 6 февраля 2007 г. N 91 "Об утверждении Правил подсчета и подтверждения страхового стажа для определения размеров пособий по временной нетрудоспособности, по беременности и родам".</w:t>
      </w:r>
    </w:p>
    <w:p w:rsidR="002F626A" w:rsidRDefault="002F626A" w:rsidP="002F626A">
      <w:r>
        <w:t>Обоснование: пункт 18 статьи 3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t>г) постановления Правительства Российской Федерации от 15 июня 2007 г. N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
    <w:p w:rsidR="002F626A" w:rsidRDefault="002F626A" w:rsidP="002F626A">
      <w:r>
        <w:t>Обоснование: пункт 13 статьи 3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t>д) приказа Министерства здравоохранения и социального развития Российской Федерации от 18 ноября 2009 г. N 908н "Об утверждении Порядка учета страховых взносов на обязательное социальное страхование на случай временной нетрудоспособности и в связи с материнством, пеней и штрафов, расходов на выплату страхового обеспечения и расчетов по средствам обязательного социального страхования на случай временной нетрудоспособности и в связи с материнством".</w:t>
      </w:r>
    </w:p>
    <w:p w:rsidR="002F626A" w:rsidRDefault="002F626A" w:rsidP="002F626A">
      <w:r>
        <w:t>Обоснование: статья 3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t>е) приказа Министерства здравоохранения и социального развития Российской Федерации от 23 декабря 2009 г. N 1012н "Об утверждении Порядка и условий назначения и выплаты государственных пособий гражданам, имеющим детей".</w:t>
      </w:r>
    </w:p>
    <w:p w:rsidR="002F626A" w:rsidRDefault="002F626A" w:rsidP="002F626A">
      <w:r>
        <w:lastRenderedPageBreak/>
        <w:t>Обоснование: пункт 12 статьи 3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proofErr w:type="spellStart"/>
      <w:r>
        <w:t>КонсультантПлюс</w:t>
      </w:r>
      <w:proofErr w:type="spellEnd"/>
      <w:r>
        <w:t>: примечание.</w:t>
      </w:r>
    </w:p>
    <w:p w:rsidR="002F626A" w:rsidRDefault="002F626A" w:rsidP="002F626A">
      <w:r>
        <w:t>В официальном тексте документа, видимо, допущена опечатка: приказ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 Министерством труда и социальной защиты РФ, а не Министерством здравоохранения и социального развития РФ.</w:t>
      </w:r>
    </w:p>
    <w:p w:rsidR="002F626A" w:rsidRDefault="002F626A" w:rsidP="002F626A">
      <w:r>
        <w:t>ж) приказа Министерства здравоохранения и социального развития Российской Федерации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2F626A" w:rsidRDefault="002F626A" w:rsidP="002F626A">
      <w:r>
        <w:t>Обоснование: подпункт "а" пункта 5 статьи 1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t>з) приказа Министерства здравоохранения Российской Федерации от 21 декабря 2012 г. N 1345н "Об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w:t>
      </w:r>
    </w:p>
    <w:p w:rsidR="002F626A" w:rsidRDefault="002F626A" w:rsidP="002F626A">
      <w:r>
        <w:t>Обоснование: абзац пятнадцатый подпункта "а" пункта 3 статьи 3 и подпункт "г" пункта 1 статьи 5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здравоохранения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lastRenderedPageBreak/>
        <w:t>и) постановления Правительства Российской Федерации от 13 октября 2014 г. N 1048 "О порядке предоставления дополнительных оплачиваемых выходных дней для ухода за детьми-инвалидами".</w:t>
      </w:r>
    </w:p>
    <w:p w:rsidR="002F626A" w:rsidRDefault="002F626A" w:rsidP="002F626A">
      <w:r>
        <w:t>Обоснование: статья 4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t>к) постановления Правительства Российской Федерации от 16 декабря 2017 г. N 1567 "Об утверждении Порядка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w:t>
      </w:r>
    </w:p>
    <w:p w:rsidR="002F626A" w:rsidRDefault="002F626A" w:rsidP="002F626A">
      <w:r>
        <w:t>Обоснование: абзац девятый пункта 12 статьи 3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Министерство здравоохранения Российской Федерации,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t>3. Принятия:</w:t>
      </w:r>
    </w:p>
    <w:p w:rsidR="002F626A" w:rsidRDefault="002F626A" w:rsidP="002F626A">
      <w:r>
        <w:t>а) приказа Министерства труда и социальной защиты Российской Федерации "Об утверждении Порядка оказания застрахованному лицу бесплатной помощи, необходимой для получения страхового обеспечения, в том числе, в случае необходимости установления в судебном порядке юридических фактов, имеющих значение для назначения страхового обеспечения"</w:t>
      </w:r>
    </w:p>
    <w:p w:rsidR="002F626A" w:rsidRDefault="002F626A" w:rsidP="002F626A">
      <w:r>
        <w:t>Обоснование: абзац девятый подпункта "б" пункта 3 статьи 3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t>б) приказа Министерства здравоохранения Российской Федерации "Об утверждении Положения об условиях и порядке формирования листков нетрудоспособности в форме электронного документа"</w:t>
      </w:r>
    </w:p>
    <w:p w:rsidR="002F626A" w:rsidRDefault="002F626A" w:rsidP="002F626A">
      <w:r>
        <w:lastRenderedPageBreak/>
        <w:t>Обоснование: абзац девятый пункта 12 статьи 3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здравоохранения Российской Федерации.</w:t>
      </w:r>
    </w:p>
    <w:p w:rsidR="002F626A" w:rsidRDefault="002F626A" w:rsidP="002F626A">
      <w:r>
        <w:t>Соисполнители - Министерство труда и социальной защиты Российской Федерации,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t>в) постановления Правительства Российской Федерации "Об утверждении Порядка получения согласия родителя либо лица, его заменяющего для назначения и выплаты единовременного пособия при рождении ребенка застрахованному лицу".</w:t>
      </w:r>
    </w:p>
    <w:p w:rsidR="002F626A" w:rsidRDefault="002F626A" w:rsidP="002F626A">
      <w:r>
        <w:t>Обоснование: абзац одиннадцатый пункта 12 статьи 3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t>г) постановления Правительства Российской Федерации "Об утверждении Перечня сведений и документов, необходимых для назначения и выплаты пособий по временной нетрудоспособности,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порядок их получения страховщиком, в том числе в электронной форме с использованием системы межведомственного взаимодействия".</w:t>
      </w:r>
    </w:p>
    <w:p w:rsidR="002F626A" w:rsidRDefault="002F626A" w:rsidP="002F626A">
      <w:r>
        <w:t>Обоснование: абзац двадцатый пункта 12 статьи 3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t>д) приказа Министерства труда и социальной защиты Российской Федерации "Об утверждении особенностей порядка назначения и выплаты страхового обеспечения отдельным категориям застрахованных лиц"</w:t>
      </w:r>
    </w:p>
    <w:p w:rsidR="002F626A" w:rsidRDefault="002F626A" w:rsidP="002F626A">
      <w:r>
        <w:t>Обоснование: абзац 30 пункта 12 статьи 3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lastRenderedPageBreak/>
        <w:t>Ответственный исполнитель - Министерство труда и социальной защиты Российской Федерации.</w:t>
      </w:r>
    </w:p>
    <w:p w:rsidR="002F626A" w:rsidRDefault="002F626A" w:rsidP="002F626A">
      <w:r>
        <w:t>Соисполнители - федеральные органы исполнительной власти, осуществляющие функции по выработке и реализации государственной политики и нормативно-правовому регулированию в установленной сфере деятельности,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p>
    <w:p w:rsidR="002F626A" w:rsidRDefault="002F626A" w:rsidP="002F626A">
      <w:r>
        <w:t>е) постановления Правительства Российской Федерации "Об утверждении Порядка возмещения Фондом социального страхования Российской Федерации расходов страхователя на оплату дополнительных выходных дней, предоставляемых для ухода за детьми-инвалидами одному из родителей (опекуну, попечителю)".</w:t>
      </w:r>
    </w:p>
    <w:p w:rsidR="002F626A" w:rsidRDefault="002F626A" w:rsidP="002F626A">
      <w:r>
        <w:t>Обоснование: статья 4 проекта федерального закона "О внесении изменений в отдельные законодательные акты Российской Федерации об обязательном социальном страховании".</w:t>
      </w:r>
    </w:p>
    <w:p w:rsidR="002F626A" w:rsidRDefault="002F626A" w:rsidP="002F626A">
      <w:r>
        <w:t>Ответственный исполнитель - Министерство труда и социальной защиты Российской Федерации.</w:t>
      </w:r>
    </w:p>
    <w:p w:rsidR="002F626A" w:rsidRDefault="002F626A" w:rsidP="002F626A">
      <w:r>
        <w:t>Соисполнители - Фонд социального страхования Российской Федерации.</w:t>
      </w:r>
    </w:p>
    <w:p w:rsidR="002F626A" w:rsidRDefault="002F626A" w:rsidP="002F626A">
      <w:r>
        <w:t>Срок подготовки: не позднее 4-х месяцев со дня принятия на заседании Правительства Российской Федерации решения о внесении проекта федерального закона в Государственную Думу Федерального Собрания Российской Федерации.</w:t>
      </w:r>
      <w:bookmarkStart w:id="0" w:name="_GoBack"/>
      <w:bookmarkEnd w:id="0"/>
    </w:p>
    <w:p w:rsidR="002F626A" w:rsidRDefault="002F626A" w:rsidP="002F626A">
      <w:r>
        <w:t> </w:t>
      </w:r>
    </w:p>
    <w:p w:rsidR="002F626A" w:rsidRDefault="002F626A" w:rsidP="002F626A">
      <w:r>
        <w:t> </w:t>
      </w:r>
    </w:p>
    <w:p w:rsidR="00ED661C" w:rsidRDefault="002F626A" w:rsidP="002F626A">
      <w:r>
        <w:t>------------------------------------------------------------------</w:t>
      </w:r>
    </w:p>
    <w:sectPr w:rsidR="00ED6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88"/>
    <w:rsid w:val="002F626A"/>
    <w:rsid w:val="00343A88"/>
    <w:rsid w:val="00ED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28284-A5B6-433A-BF1E-7E03B654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39</Pages>
  <Words>17179</Words>
  <Characters>97925</Characters>
  <Application>Microsoft Office Word</Application>
  <DocSecurity>0</DocSecurity>
  <Lines>816</Lines>
  <Paragraphs>229</Paragraphs>
  <ScaleCrop>false</ScaleCrop>
  <Company/>
  <LinksUpToDate>false</LinksUpToDate>
  <CharactersWithSpaces>114875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2</cp:revision>
  <dcterms:created xsi:type="dcterms:W3CDTF">2020-09-03T05:56:00Z</dcterms:created>
  <dcterms:modified xsi:type="dcterms:W3CDTF">2020-09-03T06:04:00Z</dcterms:modified>
</cp:coreProperties>
</file>